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A9D" w:rsidRPr="00B70333" w:rsidRDefault="00471F37" w:rsidP="00471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0333">
        <w:rPr>
          <w:rFonts w:ascii="Times New Roman" w:hAnsi="Times New Roman" w:cs="Times New Roman"/>
          <w:b/>
          <w:sz w:val="28"/>
          <w:szCs w:val="28"/>
        </w:rPr>
        <w:t>Значимые достижения за 2021-2025 годы</w:t>
      </w:r>
    </w:p>
    <w:p w:rsidR="00471F37" w:rsidRPr="00700D50" w:rsidRDefault="00471F37" w:rsidP="00B7033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0333">
        <w:rPr>
          <w:rFonts w:ascii="Times New Roman" w:hAnsi="Times New Roman" w:cs="Times New Roman"/>
          <w:b/>
          <w:sz w:val="24"/>
          <w:szCs w:val="24"/>
        </w:rPr>
        <w:t>2021</w:t>
      </w:r>
    </w:p>
    <w:p w:rsidR="005E4167" w:rsidRPr="00610D6D" w:rsidRDefault="005E4167" w:rsidP="00700D50">
      <w:pPr>
        <w:widowControl w:val="0"/>
        <w:numPr>
          <w:ilvl w:val="0"/>
          <w:numId w:val="10"/>
        </w:numPr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00B">
        <w:rPr>
          <w:rFonts w:ascii="Times New Roman" w:eastAsia="Calibri" w:hAnsi="Times New Roman" w:cs="Times New Roman"/>
          <w:b/>
          <w:sz w:val="28"/>
          <w:szCs w:val="28"/>
        </w:rPr>
        <w:t>Победитель конкурса на присуждение премий лучшим учителям РФ</w:t>
      </w:r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за достижения в педагогической деятельности - Ирина Владимировна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Жамбалова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>, учитель английского языка МБОУ "Сосново-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Озерская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СОШ №1"</w:t>
      </w:r>
    </w:p>
    <w:p w:rsidR="005E4167" w:rsidRPr="00610D6D" w:rsidRDefault="005E4167" w:rsidP="00700D50">
      <w:pPr>
        <w:widowControl w:val="0"/>
        <w:numPr>
          <w:ilvl w:val="0"/>
          <w:numId w:val="10"/>
        </w:numPr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"Лучший учитель РБ" - Ангелина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Булатовна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Цыденова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>, учитель русского языка и литературы МБОУ "Сосново-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Озерская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СОШ №2"</w:t>
      </w:r>
    </w:p>
    <w:p w:rsidR="005E4167" w:rsidRPr="00610D6D" w:rsidRDefault="005E4167" w:rsidP="00700D50">
      <w:pPr>
        <w:numPr>
          <w:ilvl w:val="0"/>
          <w:numId w:val="10"/>
        </w:numPr>
        <w:shd w:val="clear" w:color="auto" w:fill="FFFFFF"/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sz w:val="28"/>
          <w:szCs w:val="28"/>
        </w:rPr>
        <w:t>По итогам летней оздоровительной кампании Республики Бурятия ДОЛ «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Яндола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» заняла 2 место в РБ, начальник Анжелика Георгиевна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Абдрахимова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4167" w:rsidRPr="00610D6D" w:rsidRDefault="005E4167" w:rsidP="00700D50">
      <w:pPr>
        <w:numPr>
          <w:ilvl w:val="0"/>
          <w:numId w:val="10"/>
        </w:numPr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20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Республиканский слет отделений </w:t>
      </w:r>
      <w:proofErr w:type="spellStart"/>
      <w:r w:rsidRPr="001D20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Юнармии</w:t>
      </w:r>
      <w:proofErr w:type="spellEnd"/>
      <w:r w:rsidRPr="001D20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1D20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Юнармейцы Сосново-</w:t>
      </w:r>
      <w:proofErr w:type="spellStart"/>
      <w:r w:rsidRPr="001D20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Озёрской</w:t>
      </w:r>
      <w:proofErr w:type="spellEnd"/>
      <w:r w:rsidRPr="001D200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школы № 2 одержали победу 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над 35 командами из муниципальных районов и города Улан-Удэ, руководитель юнармейцев -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Шоноев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Тимур Иванович</w:t>
      </w:r>
    </w:p>
    <w:p w:rsidR="005E4167" w:rsidRPr="00610D6D" w:rsidRDefault="00610D6D" w:rsidP="00B70333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Национальный проект «Образование»</w:t>
      </w:r>
      <w:r w:rsidR="005E4167"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</w:p>
    <w:p w:rsidR="009528D8" w:rsidRPr="00610D6D" w:rsidRDefault="005E4167" w:rsidP="009528D8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29 ноября 2021 года в МО «Еравнинский район» на базе 7 школ состоялось официальное </w:t>
      </w:r>
      <w:proofErr w:type="gram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открытие  структурных</w:t>
      </w:r>
      <w:proofErr w:type="gram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подразделений </w:t>
      </w:r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центров «Точка Роста»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естественно-</w:t>
      </w:r>
      <w:r w:rsidR="009528D8"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научной направленности</w:t>
      </w:r>
      <w:r w:rsidR="009528D8" w:rsidRPr="0061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(химия, физика, биология): </w:t>
      </w:r>
    </w:p>
    <w:tbl>
      <w:tblPr>
        <w:tblStyle w:val="1"/>
        <w:tblW w:w="90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8"/>
        <w:gridCol w:w="4761"/>
        <w:gridCol w:w="3544"/>
      </w:tblGrid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761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ОУ</w:t>
            </w:r>
          </w:p>
        </w:tc>
        <w:tc>
          <w:tcPr>
            <w:tcW w:w="3544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b/>
                <w:sz w:val="26"/>
                <w:szCs w:val="26"/>
              </w:rPr>
              <w:t>Сумма по выделенному оборудованию из Министерства образования и науки РБ</w:t>
            </w:r>
          </w:p>
        </w:tc>
      </w:tr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61" w:type="dxa"/>
          </w:tcPr>
          <w:p w:rsidR="009528D8" w:rsidRPr="009528D8" w:rsidRDefault="009528D8" w:rsidP="00952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Ульдургинская</w:t>
            </w:r>
            <w:proofErr w:type="spellEnd"/>
            <w:r w:rsidRPr="009528D8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544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102644,24</w:t>
            </w:r>
          </w:p>
        </w:tc>
      </w:tr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61" w:type="dxa"/>
          </w:tcPr>
          <w:p w:rsidR="009528D8" w:rsidRPr="009528D8" w:rsidRDefault="009528D8" w:rsidP="00952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МБОУ «Комсомольская СОШ»</w:t>
            </w:r>
          </w:p>
        </w:tc>
        <w:tc>
          <w:tcPr>
            <w:tcW w:w="3544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102644,24</w:t>
            </w:r>
          </w:p>
        </w:tc>
      </w:tr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61" w:type="dxa"/>
          </w:tcPr>
          <w:p w:rsidR="009528D8" w:rsidRPr="009528D8" w:rsidRDefault="009528D8" w:rsidP="00952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МБОУ «Сосново-</w:t>
            </w:r>
            <w:proofErr w:type="spellStart"/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Озерская</w:t>
            </w:r>
            <w:proofErr w:type="spellEnd"/>
            <w:r w:rsidRPr="009528D8">
              <w:rPr>
                <w:rFonts w:ascii="Times New Roman" w:hAnsi="Times New Roman" w:cs="Times New Roman"/>
                <w:sz w:val="26"/>
                <w:szCs w:val="26"/>
              </w:rPr>
              <w:t xml:space="preserve"> СОШ №1»</w:t>
            </w:r>
          </w:p>
        </w:tc>
        <w:tc>
          <w:tcPr>
            <w:tcW w:w="3544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1372141,88</w:t>
            </w:r>
          </w:p>
        </w:tc>
      </w:tr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61" w:type="dxa"/>
          </w:tcPr>
          <w:p w:rsidR="009528D8" w:rsidRPr="009528D8" w:rsidRDefault="009528D8" w:rsidP="00952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МБОУ «Сосново-</w:t>
            </w:r>
            <w:proofErr w:type="spellStart"/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Озерская</w:t>
            </w:r>
            <w:proofErr w:type="spellEnd"/>
            <w:r w:rsidRPr="009528D8">
              <w:rPr>
                <w:rFonts w:ascii="Times New Roman" w:hAnsi="Times New Roman" w:cs="Times New Roman"/>
                <w:sz w:val="26"/>
                <w:szCs w:val="26"/>
              </w:rPr>
              <w:t xml:space="preserve"> СОШ №2»</w:t>
            </w:r>
          </w:p>
        </w:tc>
        <w:tc>
          <w:tcPr>
            <w:tcW w:w="3544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1372141,88</w:t>
            </w:r>
          </w:p>
        </w:tc>
      </w:tr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61" w:type="dxa"/>
          </w:tcPr>
          <w:p w:rsidR="009528D8" w:rsidRPr="009528D8" w:rsidRDefault="009528D8" w:rsidP="00952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Тулдунская</w:t>
            </w:r>
            <w:proofErr w:type="spellEnd"/>
            <w:r w:rsidRPr="009528D8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544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102644,24</w:t>
            </w:r>
          </w:p>
        </w:tc>
      </w:tr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61" w:type="dxa"/>
          </w:tcPr>
          <w:p w:rsidR="009528D8" w:rsidRPr="009528D8" w:rsidRDefault="009528D8" w:rsidP="00952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Гундинская</w:t>
            </w:r>
            <w:proofErr w:type="spellEnd"/>
            <w:r w:rsidRPr="009528D8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544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102644,24</w:t>
            </w:r>
          </w:p>
        </w:tc>
      </w:tr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61" w:type="dxa"/>
          </w:tcPr>
          <w:p w:rsidR="009528D8" w:rsidRPr="009528D8" w:rsidRDefault="009528D8" w:rsidP="00952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МБОУ «Целинная СОШ»</w:t>
            </w:r>
          </w:p>
        </w:tc>
        <w:tc>
          <w:tcPr>
            <w:tcW w:w="3544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102644,24</w:t>
            </w:r>
          </w:p>
        </w:tc>
      </w:tr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61" w:type="dxa"/>
          </w:tcPr>
          <w:p w:rsidR="009528D8" w:rsidRPr="009528D8" w:rsidRDefault="009528D8" w:rsidP="009528D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544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8D8">
              <w:rPr>
                <w:rFonts w:ascii="Times New Roman" w:hAnsi="Times New Roman" w:cs="Times New Roman"/>
                <w:b/>
                <w:sz w:val="26"/>
                <w:szCs w:val="26"/>
              </w:rPr>
              <w:t>7 876504,96</w:t>
            </w:r>
          </w:p>
        </w:tc>
      </w:tr>
    </w:tbl>
    <w:p w:rsidR="009528D8" w:rsidRPr="005E4167" w:rsidRDefault="009528D8" w:rsidP="00B70333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4167" w:rsidRPr="00610D6D" w:rsidRDefault="005E4167" w:rsidP="00B70333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Проект реализуется в рамках </w:t>
      </w:r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федерального проекта «Современная школа»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национального проекта «Образование. Для реализации проекта из местного бюджета МО «Еравнинский район» были выделены денежные средства на сумму 3687740,0 рублей для ремонтных </w:t>
      </w:r>
      <w:proofErr w:type="gram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работ  1063</w:t>
      </w:r>
      <w:proofErr w:type="gram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,14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кв.метров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кабинетов химии, физики и биологии.</w:t>
      </w:r>
    </w:p>
    <w:p w:rsidR="00FB407D" w:rsidRPr="00610D6D" w:rsidRDefault="005E4167" w:rsidP="00CE232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</w:t>
      </w:r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федерального проекта «Успех каждого ребенка»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национального проекта «Образование»  создано </w:t>
      </w:r>
      <w:r w:rsidR="00CE2327"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новых мест  - 120</w:t>
      </w:r>
      <w:r w:rsidR="00FB407D"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программ -2 </w:t>
      </w:r>
    </w:p>
    <w:p w:rsidR="005E4167" w:rsidRPr="00610D6D" w:rsidRDefault="005E4167" w:rsidP="00610D6D">
      <w:pPr>
        <w:pStyle w:val="a3"/>
        <w:numPr>
          <w:ilvl w:val="0"/>
          <w:numId w:val="16"/>
        </w:numPr>
        <w:shd w:val="clear" w:color="auto" w:fill="FFFFFF"/>
        <w:spacing w:after="0"/>
        <w:ind w:left="284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СОСОШ №2 (45 мест), программа «Патриот», направленное на гражданско-</w:t>
      </w:r>
      <w:r w:rsidR="00CE2327"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патриотическое воспитание детей (272502,51)</w:t>
      </w:r>
    </w:p>
    <w:p w:rsidR="005E4167" w:rsidRPr="00610D6D" w:rsidRDefault="005E4167" w:rsidP="00610D6D">
      <w:pPr>
        <w:pStyle w:val="a3"/>
        <w:numPr>
          <w:ilvl w:val="0"/>
          <w:numId w:val="16"/>
        </w:numPr>
        <w:shd w:val="clear" w:color="auto" w:fill="FFFFFF"/>
        <w:spacing w:after="0"/>
        <w:ind w:left="284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ДЮСШ (75 мест</w:t>
      </w:r>
      <w:proofErr w:type="gram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),  программа</w:t>
      </w:r>
      <w:proofErr w:type="gram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«Легкая атлетика», направленное на всесторо</w:t>
      </w:r>
      <w:r w:rsidR="00CE2327"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ннее  физическое развитие детей (543187,03)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E2327"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Итого: 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815 689,54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руб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:rsidR="00CE2327" w:rsidRPr="00CE2327" w:rsidRDefault="00CE2327" w:rsidP="000552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проект </w:t>
      </w:r>
      <w:r w:rsidRPr="00610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«Цифровая образовательная среда» </w:t>
      </w:r>
      <w:r w:rsidRPr="00610D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проекта «Образование»</w:t>
      </w:r>
      <w:r w:rsidR="00055232" w:rsidRPr="0061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E23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Выделено оборудование из Министерства образования и науки РБ:</w:t>
      </w:r>
    </w:p>
    <w:tbl>
      <w:tblPr>
        <w:tblStyle w:val="6"/>
        <w:tblW w:w="10480" w:type="dxa"/>
        <w:tblInd w:w="-601" w:type="dxa"/>
        <w:tblLook w:val="04A0" w:firstRow="1" w:lastRow="0" w:firstColumn="1" w:lastColumn="0" w:noHBand="0" w:noVBand="1"/>
      </w:tblPr>
      <w:tblGrid>
        <w:gridCol w:w="709"/>
        <w:gridCol w:w="4111"/>
        <w:gridCol w:w="3260"/>
        <w:gridCol w:w="2400"/>
      </w:tblGrid>
      <w:tr w:rsidR="00CE2327" w:rsidRPr="00CE2327" w:rsidTr="001F56A9">
        <w:tc>
          <w:tcPr>
            <w:tcW w:w="709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ОУ</w:t>
            </w:r>
          </w:p>
        </w:tc>
        <w:tc>
          <w:tcPr>
            <w:tcW w:w="3260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</w:t>
            </w:r>
          </w:p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0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Сумма</w:t>
            </w:r>
          </w:p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E2327" w:rsidRPr="00CE2327" w:rsidTr="001F56A9">
        <w:tc>
          <w:tcPr>
            <w:tcW w:w="709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«Сосново-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Озерская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 №1»</w:t>
            </w:r>
          </w:p>
        </w:tc>
        <w:tc>
          <w:tcPr>
            <w:tcW w:w="3260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28 ноутбуков, 1 МФУ</w:t>
            </w:r>
          </w:p>
        </w:tc>
        <w:tc>
          <w:tcPr>
            <w:tcW w:w="2400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1880315,55</w:t>
            </w:r>
          </w:p>
        </w:tc>
      </w:tr>
      <w:tr w:rsidR="00CE2327" w:rsidRPr="00CE2327" w:rsidTr="001F56A9">
        <w:tc>
          <w:tcPr>
            <w:tcW w:w="709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«Сосново-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Озерская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 №2»</w:t>
            </w:r>
          </w:p>
        </w:tc>
        <w:tc>
          <w:tcPr>
            <w:tcW w:w="3260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28 ноутбуков, 1 МФУ</w:t>
            </w:r>
          </w:p>
        </w:tc>
        <w:tc>
          <w:tcPr>
            <w:tcW w:w="2400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1880315,55</w:t>
            </w:r>
          </w:p>
        </w:tc>
      </w:tr>
      <w:tr w:rsidR="00CE2327" w:rsidRPr="00CE2327" w:rsidTr="001F56A9">
        <w:tc>
          <w:tcPr>
            <w:tcW w:w="709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260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00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3 760 631,10</w:t>
            </w:r>
          </w:p>
        </w:tc>
      </w:tr>
    </w:tbl>
    <w:p w:rsidR="00CE2327" w:rsidRPr="005E4167" w:rsidRDefault="00CE2327" w:rsidP="00CE2327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4167" w:rsidRPr="00610D6D" w:rsidRDefault="00B9193C" w:rsidP="00B70333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Инфраструктура:</w:t>
      </w:r>
    </w:p>
    <w:p w:rsidR="005E4167" w:rsidRPr="00610D6D" w:rsidRDefault="005E4167" w:rsidP="00610D6D">
      <w:pPr>
        <w:numPr>
          <w:ilvl w:val="0"/>
          <w:numId w:val="10"/>
        </w:numPr>
        <w:shd w:val="clear" w:color="auto" w:fill="FFFFFF"/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Отремонтированы котельные Целинной СОШ (1 239 014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руб</w:t>
      </w:r>
      <w:proofErr w:type="spellEnd"/>
      <w:proofErr w:type="gram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),Можайской</w:t>
      </w:r>
      <w:proofErr w:type="gram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 (3 719 654,88 руб.), дополнительные мероприятия в котельной Озерной СОШ, капитальный ремонт пожарного резервуара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Тулдунской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 на сумму 267 666 руб., приобретены ДЭС в Можайскую,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Ширингинскую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Целинную школы </w:t>
      </w:r>
    </w:p>
    <w:p w:rsidR="00610D6D" w:rsidRDefault="00610D6D" w:rsidP="00B70333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E4167" w:rsidRPr="00610D6D" w:rsidRDefault="005E4167" w:rsidP="00B70333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 счет </w:t>
      </w:r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МБ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капитальный ремонт</w:t>
      </w:r>
      <w:r w:rsidR="00B70333"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E4167" w:rsidRPr="00610D6D" w:rsidRDefault="005E4167" w:rsidP="00700D50">
      <w:pPr>
        <w:spacing w:after="0"/>
        <w:ind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E4167" w:rsidRPr="00610D6D" w:rsidRDefault="005E4167" w:rsidP="00700D50">
      <w:pPr>
        <w:pStyle w:val="a3"/>
        <w:numPr>
          <w:ilvl w:val="0"/>
          <w:numId w:val="10"/>
        </w:numPr>
        <w:shd w:val="clear" w:color="auto" w:fill="FFFFFF"/>
        <w:spacing w:after="0"/>
        <w:ind w:left="0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здания СОСОШ№2 на сумму 7 997 384 руб.,</w:t>
      </w:r>
    </w:p>
    <w:p w:rsidR="005E4167" w:rsidRPr="00610D6D" w:rsidRDefault="005E4167" w:rsidP="00700D50">
      <w:pPr>
        <w:pStyle w:val="a3"/>
        <w:numPr>
          <w:ilvl w:val="0"/>
          <w:numId w:val="10"/>
        </w:numPr>
        <w:shd w:val="clear" w:color="auto" w:fill="FFFFFF"/>
        <w:spacing w:after="0"/>
        <w:ind w:left="0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детсада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Ширингинской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школы на сумму 3 566 674 руб. </w:t>
      </w:r>
    </w:p>
    <w:p w:rsidR="005E4167" w:rsidRPr="00610D6D" w:rsidRDefault="005E4167" w:rsidP="00700D50">
      <w:pPr>
        <w:pStyle w:val="a3"/>
        <w:numPr>
          <w:ilvl w:val="0"/>
          <w:numId w:val="10"/>
        </w:numPr>
        <w:shd w:val="clear" w:color="auto" w:fill="FFFFFF"/>
        <w:spacing w:after="0"/>
        <w:ind w:left="0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проведен капремонт по утеплению детсада в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Усть-Эгитуйской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 на сумму 1 063 400 руб., </w:t>
      </w:r>
    </w:p>
    <w:p w:rsidR="005E4167" w:rsidRPr="00610D6D" w:rsidRDefault="005E4167" w:rsidP="00700D50">
      <w:pPr>
        <w:pStyle w:val="a3"/>
        <w:numPr>
          <w:ilvl w:val="0"/>
          <w:numId w:val="10"/>
        </w:numPr>
        <w:shd w:val="clear" w:color="auto" w:fill="FFFFFF"/>
        <w:spacing w:after="0"/>
        <w:ind w:left="0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капитальный ремонт кровли в Озерной СОШ на 329 939 рублей</w:t>
      </w:r>
    </w:p>
    <w:p w:rsidR="00B70333" w:rsidRPr="00610D6D" w:rsidRDefault="00B70333" w:rsidP="00B70333">
      <w:pPr>
        <w:numPr>
          <w:ilvl w:val="0"/>
          <w:numId w:val="10"/>
        </w:numPr>
        <w:shd w:val="clear" w:color="auto" w:fill="FFFFFF"/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средств МБ отремонтированы спортзал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Гундинской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СОШ.</w:t>
      </w:r>
    </w:p>
    <w:p w:rsidR="00B70333" w:rsidRPr="00610D6D" w:rsidRDefault="00B70333" w:rsidP="00B70333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10D6D" w:rsidRDefault="005E4167" w:rsidP="00B70333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</w:t>
      </w:r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национального проекта «Образование»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рамках мероприятий </w:t>
      </w:r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«Создание в общеобразовательных организациях, расположенных в сельской местности, условий для занятия физической культурой и спортом» федерального проекта «Успех каждого ребенка»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E4167" w:rsidRPr="00610D6D" w:rsidRDefault="005E4167" w:rsidP="00610D6D">
      <w:pPr>
        <w:pStyle w:val="a3"/>
        <w:numPr>
          <w:ilvl w:val="0"/>
          <w:numId w:val="18"/>
        </w:numPr>
        <w:shd w:val="clear" w:color="auto" w:fill="FFFFFF"/>
        <w:spacing w:after="0"/>
        <w:ind w:left="142" w:hanging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проведен  капитальный ремонт спортивного зала в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Попереченской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ООШ. </w:t>
      </w:r>
    </w:p>
    <w:p w:rsidR="005E4167" w:rsidRPr="00610D6D" w:rsidRDefault="005E4167" w:rsidP="00610D6D">
      <w:pPr>
        <w:pStyle w:val="a3"/>
        <w:numPr>
          <w:ilvl w:val="0"/>
          <w:numId w:val="18"/>
        </w:numPr>
        <w:shd w:val="clear" w:color="auto" w:fill="FFFFFF"/>
        <w:spacing w:after="0"/>
        <w:ind w:left="142" w:hanging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автобусы получили СОСОШ№1 и Комсомольская школы.</w:t>
      </w:r>
    </w:p>
    <w:p w:rsidR="005E4167" w:rsidRPr="00610D6D" w:rsidRDefault="005E4167" w:rsidP="00700D50">
      <w:pPr>
        <w:spacing w:after="0"/>
        <w:ind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E4167" w:rsidRPr="00610D6D" w:rsidRDefault="005E4167" w:rsidP="00700D50">
      <w:pPr>
        <w:numPr>
          <w:ilvl w:val="0"/>
          <w:numId w:val="10"/>
        </w:numPr>
        <w:shd w:val="clear" w:color="auto" w:fill="FFFFFF"/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В мае состоялось торжественное открытие патриотического клуба «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Юнармия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» на базе ресурсного районного центра добровольчества «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ДоброДом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». </w:t>
      </w:r>
    </w:p>
    <w:p w:rsidR="00B70333" w:rsidRPr="00610D6D" w:rsidRDefault="00B70333" w:rsidP="00B70333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E4167" w:rsidRPr="00610D6D" w:rsidRDefault="005E4167" w:rsidP="00B70333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2022 год</w:t>
      </w:r>
    </w:p>
    <w:p w:rsidR="00B9193C" w:rsidRPr="00610D6D" w:rsidRDefault="00B9193C" w:rsidP="00700D50">
      <w:pPr>
        <w:pStyle w:val="a3"/>
        <w:numPr>
          <w:ilvl w:val="0"/>
          <w:numId w:val="10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00B">
        <w:rPr>
          <w:rFonts w:ascii="Times New Roman" w:eastAsia="Calibri" w:hAnsi="Times New Roman" w:cs="Times New Roman"/>
          <w:b/>
          <w:sz w:val="28"/>
          <w:szCs w:val="28"/>
        </w:rPr>
        <w:t>Победителем конкурса на присуждение премий Лучшим учителям РБ</w:t>
      </w:r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-2022 года за достижения в педагогической деятельности стала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Цырендоржиева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Наталия Николаевна, учитель биологии МБОУ «Сосново-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Озерская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СОШ№ 2»</w:t>
      </w:r>
    </w:p>
    <w:p w:rsidR="00B9193C" w:rsidRPr="00610D6D" w:rsidRDefault="00B9193C" w:rsidP="00700D50">
      <w:pPr>
        <w:pStyle w:val="a3"/>
        <w:numPr>
          <w:ilvl w:val="0"/>
          <w:numId w:val="10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D6D">
        <w:rPr>
          <w:rFonts w:ascii="Times New Roman" w:eastAsia="Calibri" w:hAnsi="Times New Roman" w:cs="Times New Roman"/>
          <w:sz w:val="28"/>
          <w:szCs w:val="28"/>
        </w:rPr>
        <w:t>В июле 2022 года заместитель директора по ВР МБОУ «Сосново-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Озерская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СОШ№ 1» Цыренова Дарима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Доржиевна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приняла участие в Республиканском конкурсе «Лидеры социальных изменений в сельской местности» и стала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>победителем в номинации «Лидер в образовании»</w:t>
      </w:r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, была награждена именной наградой и благодарственным письмом Государственной Думы РФ. </w:t>
      </w:r>
    </w:p>
    <w:p w:rsidR="00B9193C" w:rsidRPr="00610D6D" w:rsidRDefault="00B9193C" w:rsidP="00700D50">
      <w:pPr>
        <w:pStyle w:val="a3"/>
        <w:numPr>
          <w:ilvl w:val="0"/>
          <w:numId w:val="10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07.10.22 по приглашению председателя Правительства РФ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Абрамченко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В.В., и.о. директора Цыренова Д.Д. приняла участие в форуме «Женщины АПК», организованного Минсельхозом совместно с Советом Федерации и выступила с докладом в г. Москва</w:t>
      </w:r>
    </w:p>
    <w:p w:rsidR="00B9193C" w:rsidRPr="00610D6D" w:rsidRDefault="00B9193C" w:rsidP="00700D50">
      <w:pPr>
        <w:pStyle w:val="a3"/>
        <w:numPr>
          <w:ilvl w:val="0"/>
          <w:numId w:val="10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D6D">
        <w:rPr>
          <w:rFonts w:ascii="Times New Roman" w:eastAsia="Calibri" w:hAnsi="Times New Roman" w:cs="Times New Roman"/>
          <w:sz w:val="28"/>
          <w:szCs w:val="28"/>
        </w:rPr>
        <w:t>17.11.22 г Фестиваль молодых педагогов, организованный МКУ «Комитет по образованию» на базе МАОУ «Усть-Эгитуйская СОШ», собрал 65 молодых специалистов района до 35 лет.</w:t>
      </w:r>
    </w:p>
    <w:p w:rsidR="00B9193C" w:rsidRPr="00610D6D" w:rsidRDefault="00B9193C" w:rsidP="00700D50">
      <w:pPr>
        <w:pStyle w:val="a3"/>
        <w:numPr>
          <w:ilvl w:val="0"/>
          <w:numId w:val="10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00B">
        <w:rPr>
          <w:rFonts w:ascii="Times New Roman" w:eastAsia="Calibri" w:hAnsi="Times New Roman" w:cs="Times New Roman"/>
          <w:sz w:val="28"/>
          <w:szCs w:val="28"/>
        </w:rPr>
        <w:t>Победители межрегионального этапа Всероссийского смотра-конкурса «Лучшая дружина юных пожарных России»</w:t>
      </w:r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дружина юных пожарных «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Огнеборец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>» МБОУ «Сосново-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Озерская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СОШ № 2» </w:t>
      </w:r>
    </w:p>
    <w:p w:rsidR="00B9193C" w:rsidRPr="00610D6D" w:rsidRDefault="00B9193C" w:rsidP="00700D50">
      <w:pPr>
        <w:pStyle w:val="a3"/>
        <w:numPr>
          <w:ilvl w:val="0"/>
          <w:numId w:val="10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00B">
        <w:rPr>
          <w:rFonts w:ascii="Times New Roman" w:eastAsia="Calibri" w:hAnsi="Times New Roman" w:cs="Times New Roman"/>
          <w:b/>
          <w:sz w:val="28"/>
          <w:szCs w:val="28"/>
        </w:rPr>
        <w:t>Лауреат</w:t>
      </w:r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Всероссийского конкурса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>«Ученик года-2022»</w:t>
      </w:r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Дондокова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Сарюна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ученица 11 класса «Сосново-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школы №1».</w:t>
      </w:r>
    </w:p>
    <w:p w:rsidR="00B87881" w:rsidRPr="00610D6D" w:rsidRDefault="00B87881" w:rsidP="00700D50">
      <w:pPr>
        <w:pStyle w:val="a3"/>
        <w:numPr>
          <w:ilvl w:val="0"/>
          <w:numId w:val="10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Первенство РБ по САМБО среди юношей 2006-2007, 2008-2010г.р. прошло 18-19 февраля 2022г. Ребята вошли в состав сборной РБ ДФО. Тренер СОСОШ№1 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Цыденов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Амгалан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Гармаевич</w:t>
      </w:r>
      <w:proofErr w:type="spellEnd"/>
    </w:p>
    <w:p w:rsidR="00B87881" w:rsidRDefault="00B87881" w:rsidP="00700D50">
      <w:pPr>
        <w:pStyle w:val="a3"/>
        <w:numPr>
          <w:ilvl w:val="0"/>
          <w:numId w:val="10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D6D">
        <w:rPr>
          <w:rFonts w:ascii="Times New Roman" w:eastAsia="Calibri" w:hAnsi="Times New Roman" w:cs="Times New Roman"/>
          <w:sz w:val="28"/>
          <w:szCs w:val="28"/>
        </w:rPr>
        <w:t>Максимальное количество баллов-</w:t>
      </w:r>
      <w:r w:rsidRPr="00610D6D">
        <w:rPr>
          <w:rFonts w:ascii="Times New Roman" w:eastAsia="Calibri" w:hAnsi="Times New Roman" w:cs="Times New Roman"/>
          <w:b/>
          <w:sz w:val="28"/>
          <w:szCs w:val="28"/>
        </w:rPr>
        <w:t>100</w:t>
      </w:r>
      <w:r w:rsidR="00B70333" w:rsidRPr="00610D6D">
        <w:rPr>
          <w:rFonts w:ascii="Times New Roman" w:eastAsia="Calibri" w:hAnsi="Times New Roman" w:cs="Times New Roman"/>
          <w:b/>
          <w:sz w:val="28"/>
          <w:szCs w:val="28"/>
        </w:rPr>
        <w:t xml:space="preserve"> на ЕГЭ по английскому языку</w:t>
      </w:r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набрала </w:t>
      </w:r>
      <w:proofErr w:type="spellStart"/>
      <w:r w:rsidRPr="00610D6D">
        <w:rPr>
          <w:rFonts w:ascii="Times New Roman" w:eastAsia="Calibri" w:hAnsi="Times New Roman" w:cs="Times New Roman"/>
          <w:sz w:val="28"/>
          <w:szCs w:val="28"/>
        </w:rPr>
        <w:t>Сультимова</w:t>
      </w:r>
      <w:proofErr w:type="spellEnd"/>
      <w:r w:rsidRPr="00610D6D">
        <w:rPr>
          <w:rFonts w:ascii="Times New Roman" w:eastAsia="Calibri" w:hAnsi="Times New Roman" w:cs="Times New Roman"/>
          <w:sz w:val="28"/>
          <w:szCs w:val="28"/>
        </w:rPr>
        <w:t xml:space="preserve"> Дарья (СОСОШ №2)</w:t>
      </w:r>
    </w:p>
    <w:p w:rsidR="00E43423" w:rsidRPr="00E43423" w:rsidRDefault="00E43423" w:rsidP="00E43423">
      <w:pPr>
        <w:pStyle w:val="a3"/>
        <w:numPr>
          <w:ilvl w:val="0"/>
          <w:numId w:val="20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В январе 2022 года на базе центра «Точка роста» МБОУ «Комсомольская СОШ» обучающиеся реализовали первые инженерные и конструкторские идеи по созданию «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Перворобота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43423" w:rsidRPr="00E43423" w:rsidRDefault="00E43423" w:rsidP="00E43423">
      <w:pPr>
        <w:pStyle w:val="a3"/>
        <w:numPr>
          <w:ilvl w:val="0"/>
          <w:numId w:val="20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Учащиеся Можайской школы приняли участие в 14 Международной  исследовательской школе в Республике Саха, где за 10 дней прошли все этапы ведения исследовательской работы под руководством российских и зарубежных ученых.</w:t>
      </w:r>
    </w:p>
    <w:p w:rsidR="00E43423" w:rsidRPr="00610D6D" w:rsidRDefault="00E43423" w:rsidP="00E43423">
      <w:pPr>
        <w:pStyle w:val="a3"/>
        <w:numPr>
          <w:ilvl w:val="0"/>
          <w:numId w:val="20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27.10.22 в Улан-Удэ состоялся IX Межрегиональный фестиваль по робототехнике «Байкал-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Робофест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– 2022», где впервые приняли участие команда учащихся из ЦДТ и среди 17 команд заняли 4 место</w:t>
      </w:r>
    </w:p>
    <w:p w:rsidR="00610D6D" w:rsidRDefault="00610D6D" w:rsidP="00B70333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0333" w:rsidRPr="00610D6D" w:rsidRDefault="00610D6D" w:rsidP="00B70333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0D6D">
        <w:rPr>
          <w:rFonts w:ascii="Times New Roman" w:eastAsia="Calibri" w:hAnsi="Times New Roman" w:cs="Times New Roman"/>
          <w:b/>
          <w:sz w:val="28"/>
          <w:szCs w:val="28"/>
        </w:rPr>
        <w:t>Национальный проект «Образование»:</w:t>
      </w:r>
    </w:p>
    <w:p w:rsidR="00B87881" w:rsidRPr="00610D6D" w:rsidRDefault="00B87881" w:rsidP="00E43423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2022 году рамках федерального проекта </w:t>
      </w:r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«Современная школа»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национального проекта «Образование» созданы </w:t>
      </w:r>
      <w:proofErr w:type="gramStart"/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Центры  образования</w:t>
      </w:r>
      <w:proofErr w:type="gramEnd"/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естественно-научной и технологической направленностей «Точка роста»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базе МАОУ «Усть-Эгитуйская СОШ» и МАОУ «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Телембинская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СОШ».</w:t>
      </w:r>
      <w:r w:rsidR="00B70333"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Всего из федерального бюджета выделено оборудование на сумму 3885015,0 рублей, из местного бюджета АМО «Еравнинский район» выделено 655600,0 рублей на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мебелирование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брендирование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кабинетов.</w:t>
      </w:r>
    </w:p>
    <w:p w:rsidR="009528D8" w:rsidRPr="00610D6D" w:rsidRDefault="009528D8" w:rsidP="009528D8">
      <w:pPr>
        <w:pStyle w:val="a3"/>
        <w:shd w:val="clear" w:color="auto" w:fill="FFFFFF"/>
        <w:spacing w:after="0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Естественнонаучное направление (химия, физика, биология)</w:t>
      </w:r>
    </w:p>
    <w:p w:rsidR="009528D8" w:rsidRPr="00610D6D" w:rsidRDefault="009528D8" w:rsidP="009528D8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МАОУ «Усть-Эгитуйская СОШ» (1 942 507,50)</w:t>
      </w:r>
    </w:p>
    <w:p w:rsidR="009528D8" w:rsidRPr="00610D6D" w:rsidRDefault="009528D8" w:rsidP="009528D8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МАОУ «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Телембинская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СОШ» (1 942 507,50)</w:t>
      </w:r>
    </w:p>
    <w:p w:rsidR="00CE2327" w:rsidRPr="00610D6D" w:rsidRDefault="00B87881" w:rsidP="00610D6D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</w:t>
      </w:r>
      <w:r w:rsidRPr="00610D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ФП «Успех каждого ребенка»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создано 998 новых мес</w:t>
      </w:r>
      <w:r w:rsidR="00CE2327"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т, 15 программ.</w:t>
      </w:r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Начата реализация дополнительных общеразвивающих программ в Центре детского творчества, Детско-юношеской спортивной школе, в Можайской,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Исингинской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Комсомольской,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Телембинской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Озерной, 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Ульдургинской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средних школах, Сосново-</w:t>
      </w:r>
      <w:proofErr w:type="spellStart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>Озерских</w:t>
      </w:r>
      <w:proofErr w:type="spellEnd"/>
      <w:r w:rsidRPr="00610D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средних школах №1, №2.</w:t>
      </w:r>
    </w:p>
    <w:tbl>
      <w:tblPr>
        <w:tblStyle w:val="4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2"/>
        <w:gridCol w:w="4828"/>
        <w:gridCol w:w="4102"/>
      </w:tblGrid>
      <w:tr w:rsidR="00CE2327" w:rsidRPr="00CE2327" w:rsidTr="001F56A9">
        <w:trPr>
          <w:trHeight w:val="967"/>
        </w:trPr>
        <w:tc>
          <w:tcPr>
            <w:tcW w:w="852" w:type="dxa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828" w:type="dxa"/>
          </w:tcPr>
          <w:p w:rsidR="00CE2327" w:rsidRPr="00CE2327" w:rsidRDefault="00CE2327" w:rsidP="001F56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ОУ</w:t>
            </w:r>
          </w:p>
        </w:tc>
        <w:tc>
          <w:tcPr>
            <w:tcW w:w="4102" w:type="dxa"/>
            <w:vAlign w:val="center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Сумма по выделенному оборудованию из Министерства образования и науки РБ</w:t>
            </w:r>
          </w:p>
        </w:tc>
      </w:tr>
      <w:tr w:rsidR="00CE2327" w:rsidRPr="00CE2327" w:rsidTr="001F56A9">
        <w:trPr>
          <w:trHeight w:val="231"/>
        </w:trPr>
        <w:tc>
          <w:tcPr>
            <w:tcW w:w="852" w:type="dxa"/>
          </w:tcPr>
          <w:p w:rsidR="00CE2327" w:rsidRPr="00CE2327" w:rsidRDefault="00CE2327" w:rsidP="001F56A9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28" w:type="dxa"/>
          </w:tcPr>
          <w:p w:rsidR="00CE2327" w:rsidRPr="00CE2327" w:rsidRDefault="00CE2327" w:rsidP="001F5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ДО «Центр детского творчества»</w:t>
            </w:r>
          </w:p>
        </w:tc>
        <w:tc>
          <w:tcPr>
            <w:tcW w:w="4102" w:type="dxa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3 393 630,67</w:t>
            </w:r>
          </w:p>
        </w:tc>
      </w:tr>
      <w:tr w:rsidR="00CE2327" w:rsidRPr="00CE2327" w:rsidTr="001F56A9">
        <w:trPr>
          <w:trHeight w:val="62"/>
        </w:trPr>
        <w:tc>
          <w:tcPr>
            <w:tcW w:w="852" w:type="dxa"/>
          </w:tcPr>
          <w:p w:rsidR="00CE2327" w:rsidRPr="00CE2327" w:rsidRDefault="00CE2327" w:rsidP="001F56A9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28" w:type="dxa"/>
          </w:tcPr>
          <w:p w:rsidR="00CE2327" w:rsidRPr="00CE2327" w:rsidRDefault="00CE2327" w:rsidP="001F5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МАОУ «Детско-юношеская спортивная школа»</w:t>
            </w:r>
          </w:p>
        </w:tc>
        <w:tc>
          <w:tcPr>
            <w:tcW w:w="4102" w:type="dxa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443 183,75</w:t>
            </w:r>
          </w:p>
        </w:tc>
      </w:tr>
      <w:tr w:rsidR="00CE2327" w:rsidRPr="00CE2327" w:rsidTr="001F56A9">
        <w:trPr>
          <w:trHeight w:val="62"/>
        </w:trPr>
        <w:tc>
          <w:tcPr>
            <w:tcW w:w="852" w:type="dxa"/>
          </w:tcPr>
          <w:p w:rsidR="00CE2327" w:rsidRPr="00CE2327" w:rsidRDefault="00CE2327" w:rsidP="001F56A9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28" w:type="dxa"/>
          </w:tcPr>
          <w:p w:rsidR="00CE2327" w:rsidRPr="00CE2327" w:rsidRDefault="00CE2327" w:rsidP="001F5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«Сосново-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Озерская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 №1»</w:t>
            </w:r>
          </w:p>
        </w:tc>
        <w:tc>
          <w:tcPr>
            <w:tcW w:w="4102" w:type="dxa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3 824 898,36</w:t>
            </w:r>
          </w:p>
        </w:tc>
      </w:tr>
      <w:tr w:rsidR="00CE2327" w:rsidRPr="00CE2327" w:rsidTr="001F56A9">
        <w:trPr>
          <w:trHeight w:val="62"/>
        </w:trPr>
        <w:tc>
          <w:tcPr>
            <w:tcW w:w="852" w:type="dxa"/>
          </w:tcPr>
          <w:p w:rsidR="00CE2327" w:rsidRPr="00CE2327" w:rsidRDefault="00CE2327" w:rsidP="001F56A9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8" w:type="dxa"/>
          </w:tcPr>
          <w:p w:rsidR="00CE2327" w:rsidRPr="00CE2327" w:rsidRDefault="00CE2327" w:rsidP="001F5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Ульдургинская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4102" w:type="dxa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1 009 277,47</w:t>
            </w:r>
          </w:p>
        </w:tc>
      </w:tr>
      <w:tr w:rsidR="00CE2327" w:rsidRPr="00CE2327" w:rsidTr="001F56A9">
        <w:trPr>
          <w:trHeight w:val="62"/>
        </w:trPr>
        <w:tc>
          <w:tcPr>
            <w:tcW w:w="852" w:type="dxa"/>
          </w:tcPr>
          <w:p w:rsidR="00CE2327" w:rsidRPr="00CE2327" w:rsidRDefault="00CE2327" w:rsidP="001F56A9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8" w:type="dxa"/>
          </w:tcPr>
          <w:p w:rsidR="00CE2327" w:rsidRPr="00CE2327" w:rsidRDefault="00CE2327" w:rsidP="001F5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«Сосново-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Озерская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 №2»</w:t>
            </w:r>
          </w:p>
        </w:tc>
        <w:tc>
          <w:tcPr>
            <w:tcW w:w="4102" w:type="dxa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2 447 355, 50</w:t>
            </w:r>
          </w:p>
        </w:tc>
      </w:tr>
      <w:tr w:rsidR="00CE2327" w:rsidRPr="00CE2327" w:rsidTr="001F56A9">
        <w:trPr>
          <w:trHeight w:val="163"/>
        </w:trPr>
        <w:tc>
          <w:tcPr>
            <w:tcW w:w="852" w:type="dxa"/>
          </w:tcPr>
          <w:p w:rsidR="00CE2327" w:rsidRPr="00CE2327" w:rsidRDefault="00CE2327" w:rsidP="001F56A9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8" w:type="dxa"/>
          </w:tcPr>
          <w:p w:rsidR="00CE2327" w:rsidRPr="00CE2327" w:rsidRDefault="00CE2327" w:rsidP="001F5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«Можайская СОШ»</w:t>
            </w:r>
          </w:p>
        </w:tc>
        <w:tc>
          <w:tcPr>
            <w:tcW w:w="4102" w:type="dxa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1 681 094,84</w:t>
            </w:r>
          </w:p>
        </w:tc>
      </w:tr>
      <w:tr w:rsidR="00CE2327" w:rsidRPr="00CE2327" w:rsidTr="001F56A9">
        <w:trPr>
          <w:trHeight w:val="62"/>
        </w:trPr>
        <w:tc>
          <w:tcPr>
            <w:tcW w:w="852" w:type="dxa"/>
          </w:tcPr>
          <w:p w:rsidR="00CE2327" w:rsidRPr="00CE2327" w:rsidRDefault="00CE2327" w:rsidP="001F56A9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8" w:type="dxa"/>
          </w:tcPr>
          <w:p w:rsidR="00CE2327" w:rsidRPr="00CE2327" w:rsidRDefault="00CE2327" w:rsidP="001F5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Исингинская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4102" w:type="dxa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2 612 907,97</w:t>
            </w:r>
          </w:p>
        </w:tc>
      </w:tr>
      <w:tr w:rsidR="00CE2327" w:rsidRPr="00CE2327" w:rsidTr="001F56A9">
        <w:trPr>
          <w:trHeight w:val="642"/>
        </w:trPr>
        <w:tc>
          <w:tcPr>
            <w:tcW w:w="852" w:type="dxa"/>
          </w:tcPr>
          <w:p w:rsidR="00CE2327" w:rsidRPr="00CE2327" w:rsidRDefault="00CE2327" w:rsidP="001F56A9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8" w:type="dxa"/>
          </w:tcPr>
          <w:p w:rsidR="00CE2327" w:rsidRPr="00CE2327" w:rsidRDefault="00CE2327" w:rsidP="001F5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«Комсомольская СОШ»</w:t>
            </w:r>
          </w:p>
        </w:tc>
        <w:tc>
          <w:tcPr>
            <w:tcW w:w="4102" w:type="dxa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533 263,60</w:t>
            </w:r>
          </w:p>
        </w:tc>
      </w:tr>
      <w:tr w:rsidR="00CE2327" w:rsidRPr="00CE2327" w:rsidTr="001F56A9">
        <w:trPr>
          <w:trHeight w:val="475"/>
        </w:trPr>
        <w:tc>
          <w:tcPr>
            <w:tcW w:w="852" w:type="dxa"/>
          </w:tcPr>
          <w:p w:rsidR="00CE2327" w:rsidRPr="00CE2327" w:rsidRDefault="00CE2327" w:rsidP="001F56A9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8" w:type="dxa"/>
          </w:tcPr>
          <w:p w:rsidR="00CE2327" w:rsidRPr="00CE2327" w:rsidRDefault="00CE2327" w:rsidP="001F5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«Озерная СОШ»</w:t>
            </w:r>
          </w:p>
        </w:tc>
        <w:tc>
          <w:tcPr>
            <w:tcW w:w="4102" w:type="dxa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691 950,28</w:t>
            </w:r>
          </w:p>
        </w:tc>
      </w:tr>
      <w:tr w:rsidR="00CE2327" w:rsidRPr="00CE2327" w:rsidTr="001F56A9">
        <w:trPr>
          <w:trHeight w:val="270"/>
        </w:trPr>
        <w:tc>
          <w:tcPr>
            <w:tcW w:w="852" w:type="dxa"/>
          </w:tcPr>
          <w:p w:rsidR="00CE2327" w:rsidRPr="00CE2327" w:rsidRDefault="00CE2327" w:rsidP="001F56A9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8" w:type="dxa"/>
          </w:tcPr>
          <w:p w:rsidR="00CE2327" w:rsidRPr="00CE2327" w:rsidRDefault="00CE2327" w:rsidP="001F5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Телембинская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4102" w:type="dxa"/>
          </w:tcPr>
          <w:p w:rsidR="00CE2327" w:rsidRPr="00CE2327" w:rsidRDefault="00CE2327" w:rsidP="001F56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939 336,53</w:t>
            </w:r>
          </w:p>
        </w:tc>
      </w:tr>
      <w:tr w:rsidR="00610D6D" w:rsidRPr="00CE2327" w:rsidTr="001F56A9">
        <w:trPr>
          <w:trHeight w:val="270"/>
        </w:trPr>
        <w:tc>
          <w:tcPr>
            <w:tcW w:w="852" w:type="dxa"/>
          </w:tcPr>
          <w:p w:rsidR="00610D6D" w:rsidRPr="00CE2327" w:rsidRDefault="00610D6D" w:rsidP="001F56A9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8" w:type="dxa"/>
          </w:tcPr>
          <w:p w:rsidR="00610D6D" w:rsidRPr="00CE2327" w:rsidRDefault="00610D6D" w:rsidP="001F5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</w:t>
            </w: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4102" w:type="dxa"/>
          </w:tcPr>
          <w:p w:rsidR="00610D6D" w:rsidRPr="00CE2327" w:rsidRDefault="00610D6D" w:rsidP="001F56A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17576898,97</w:t>
            </w:r>
          </w:p>
        </w:tc>
      </w:tr>
    </w:tbl>
    <w:p w:rsidR="00610D6D" w:rsidRDefault="00610D6D" w:rsidP="00610D6D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0D6D" w:rsidRPr="00E43423" w:rsidRDefault="00610D6D" w:rsidP="00610D6D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342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 ФП «Цифровая образовательная среда»:</w:t>
      </w:r>
      <w:r w:rsidRPr="00E434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7"/>
        <w:tblW w:w="10480" w:type="dxa"/>
        <w:tblInd w:w="-601" w:type="dxa"/>
        <w:tblLook w:val="04A0" w:firstRow="1" w:lastRow="0" w:firstColumn="1" w:lastColumn="0" w:noHBand="0" w:noVBand="1"/>
      </w:tblPr>
      <w:tblGrid>
        <w:gridCol w:w="709"/>
        <w:gridCol w:w="4111"/>
        <w:gridCol w:w="3260"/>
        <w:gridCol w:w="2400"/>
      </w:tblGrid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111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ОУ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</w:t>
            </w:r>
          </w:p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Сумма</w:t>
            </w:r>
          </w:p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610D6D" w:rsidRPr="00610D6D" w:rsidRDefault="00610D6D" w:rsidP="00610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Ульдургинская</w:t>
            </w:r>
            <w:proofErr w:type="spellEnd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 xml:space="preserve"> СОШ »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12 ноутбуков, 1 МФУ</w:t>
            </w: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916280,0</w:t>
            </w:r>
          </w:p>
        </w:tc>
      </w:tr>
      <w:tr w:rsidR="00610D6D" w:rsidRPr="00610D6D" w:rsidTr="001F56A9">
        <w:trPr>
          <w:trHeight w:val="336"/>
        </w:trPr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610D6D" w:rsidRPr="00610D6D" w:rsidRDefault="00610D6D" w:rsidP="00610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МАОУ «Усть-Эгитуйская СОШ»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29 ноутбуков,  МФУ</w:t>
            </w: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2164760,0</w:t>
            </w:r>
          </w:p>
        </w:tc>
      </w:tr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610D6D" w:rsidRPr="00610D6D" w:rsidRDefault="00610D6D" w:rsidP="00610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МБОУ «Можайская СОШ»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12 ноутбуков, 1 МФУ</w:t>
            </w: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916280,0</w:t>
            </w:r>
          </w:p>
        </w:tc>
      </w:tr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610D6D" w:rsidRPr="00610D6D" w:rsidRDefault="00610D6D" w:rsidP="00610D6D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53 ноутбука, 3 МФУ</w:t>
            </w: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3997320,0</w:t>
            </w:r>
          </w:p>
        </w:tc>
      </w:tr>
    </w:tbl>
    <w:p w:rsidR="00610D6D" w:rsidRPr="00700D50" w:rsidRDefault="00610D6D" w:rsidP="00610D6D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9193C" w:rsidRPr="00E43423" w:rsidRDefault="00B87881" w:rsidP="00E43423">
      <w:pPr>
        <w:pStyle w:val="a3"/>
        <w:spacing w:after="0"/>
        <w:ind w:left="0" w:hanging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34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Инфраструктура:</w:t>
      </w:r>
    </w:p>
    <w:p w:rsidR="00B87881" w:rsidRPr="00E43423" w:rsidRDefault="00B87881" w:rsidP="00E43423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43423">
        <w:rPr>
          <w:rFonts w:ascii="Times New Roman" w:hAnsi="Times New Roman" w:cs="Times New Roman"/>
          <w:b/>
          <w:sz w:val="28"/>
          <w:szCs w:val="28"/>
        </w:rPr>
        <w:t>По программе</w:t>
      </w:r>
      <w:r w:rsidRPr="00E43423">
        <w:rPr>
          <w:rFonts w:ascii="Times New Roman" w:hAnsi="Times New Roman" w:cs="Times New Roman"/>
          <w:sz w:val="28"/>
          <w:szCs w:val="28"/>
        </w:rPr>
        <w:t xml:space="preserve"> </w:t>
      </w:r>
      <w:r w:rsidRPr="00E43423">
        <w:rPr>
          <w:rFonts w:ascii="Times New Roman" w:hAnsi="Times New Roman" w:cs="Times New Roman"/>
          <w:b/>
          <w:sz w:val="28"/>
          <w:szCs w:val="28"/>
        </w:rPr>
        <w:t>РФ «Комплексное развитие сельских территорий»</w:t>
      </w:r>
      <w:r w:rsidRPr="00E43423">
        <w:rPr>
          <w:rFonts w:ascii="Times New Roman" w:hAnsi="Times New Roman" w:cs="Times New Roman"/>
          <w:sz w:val="28"/>
          <w:szCs w:val="28"/>
        </w:rPr>
        <w:t xml:space="preserve"> с апреля месяца началось строительство Сосново-</w:t>
      </w:r>
      <w:proofErr w:type="spellStart"/>
      <w:r w:rsidRPr="00E43423">
        <w:rPr>
          <w:rFonts w:ascii="Times New Roman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hAnsi="Times New Roman" w:cs="Times New Roman"/>
          <w:sz w:val="28"/>
          <w:szCs w:val="28"/>
        </w:rPr>
        <w:t xml:space="preserve"> школы №1 на 450 мест. На этот год запланированы освоить 273 млн.459 тыс755 рубля,  и закупка оборудования на сумму 54 млн.691 тыс.951 руб.</w:t>
      </w:r>
    </w:p>
    <w:p w:rsidR="00B87881" w:rsidRPr="00E43423" w:rsidRDefault="00B87881" w:rsidP="00E43423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43423">
        <w:rPr>
          <w:rFonts w:ascii="Times New Roman" w:hAnsi="Times New Roman" w:cs="Times New Roman"/>
          <w:sz w:val="28"/>
          <w:szCs w:val="28"/>
        </w:rPr>
        <w:t xml:space="preserve">По мероприятию развития общего и дополнительного образования началось строительство универсального спортивного комплекса на базе ДЮСШ в с. Сосново-Озерское на сумму 323 млн.14 тыс. 410 </w:t>
      </w:r>
      <w:proofErr w:type="spellStart"/>
      <w:r w:rsidRPr="00E43423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A81E2A" w:rsidRPr="00E43423" w:rsidRDefault="00A81E2A" w:rsidP="00A81E2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3423">
        <w:rPr>
          <w:rFonts w:ascii="Times New Roman" w:hAnsi="Times New Roman" w:cs="Times New Roman"/>
          <w:sz w:val="28"/>
          <w:szCs w:val="28"/>
        </w:rPr>
        <w:t>Из МБ: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76"/>
        <w:gridCol w:w="1322"/>
        <w:gridCol w:w="5285"/>
      </w:tblGrid>
      <w:tr w:rsidR="00B87881" w:rsidRPr="00700D50" w:rsidTr="009528D8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ДДУ "Золотой ключик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3F31C6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2366547,02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кап.ремонт</w:t>
            </w:r>
            <w:proofErr w:type="spellEnd"/>
            <w:r w:rsidR="003F31C6">
              <w:rPr>
                <w:rFonts w:ascii="Times New Roman" w:hAnsi="Times New Roman" w:cs="Times New Roman"/>
                <w:sz w:val="24"/>
                <w:szCs w:val="24"/>
              </w:rPr>
              <w:t xml:space="preserve"> здания</w:t>
            </w:r>
          </w:p>
        </w:tc>
      </w:tr>
      <w:tr w:rsidR="00B87881" w:rsidRPr="00700D50" w:rsidTr="009528D8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Тужинкинская</w:t>
            </w:r>
            <w:proofErr w:type="spellEnd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2382738</w:t>
            </w:r>
            <w:r w:rsidR="00A81E2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ремонт тепловых сетей (РБ-2144464,МБ-238274)</w:t>
            </w:r>
          </w:p>
        </w:tc>
      </w:tr>
      <w:tr w:rsidR="00B87881" w:rsidRPr="00700D50" w:rsidTr="009528D8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СОСОШ№2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3F31C6" w:rsidP="00A81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5886250,17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кап.ремонт</w:t>
            </w:r>
            <w:proofErr w:type="spellEnd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корпуса</w:t>
            </w:r>
            <w:r w:rsidR="003F31C6">
              <w:rPr>
                <w:rFonts w:ascii="Times New Roman" w:hAnsi="Times New Roman" w:cs="Times New Roman"/>
                <w:sz w:val="24"/>
                <w:szCs w:val="24"/>
              </w:rPr>
              <w:t>, автодело</w:t>
            </w:r>
          </w:p>
        </w:tc>
      </w:tr>
      <w:tr w:rsidR="00B87881" w:rsidRPr="00700D50" w:rsidTr="009528D8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6016981</w:t>
            </w:r>
            <w:r w:rsidR="00A81E2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кап.ремонт</w:t>
            </w:r>
            <w:proofErr w:type="spellEnd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спортзала</w:t>
            </w:r>
          </w:p>
        </w:tc>
      </w:tr>
      <w:tr w:rsidR="00B87881" w:rsidRPr="00700D50" w:rsidTr="009528D8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3F31C6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15338639,00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кап.ремонт</w:t>
            </w:r>
            <w:proofErr w:type="spellEnd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 xml:space="preserve"> здания</w:t>
            </w:r>
          </w:p>
        </w:tc>
      </w:tr>
      <w:tr w:rsidR="00B87881" w:rsidRPr="00700D50" w:rsidTr="009528D8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Целинная ОСШ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1686109</w:t>
            </w:r>
            <w:r w:rsidR="00A81E2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3F3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кап.ремонт</w:t>
            </w:r>
            <w:proofErr w:type="spellEnd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 xml:space="preserve"> здания</w:t>
            </w:r>
            <w:r w:rsidR="003F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7881" w:rsidRPr="00700D50" w:rsidTr="009528D8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Телембинская</w:t>
            </w:r>
            <w:proofErr w:type="spellEnd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 xml:space="preserve"> ОСШ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1534160</w:t>
            </w:r>
            <w:r w:rsidR="00A81E2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ремонт гаража</w:t>
            </w:r>
          </w:p>
        </w:tc>
      </w:tr>
      <w:tr w:rsidR="00B87881" w:rsidRPr="00700D50" w:rsidTr="009528D8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Усть-Эгита</w:t>
            </w:r>
            <w:proofErr w:type="spellEnd"/>
            <w:r w:rsidRPr="00700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1623496</w:t>
            </w:r>
            <w:r w:rsidR="00A81E2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881" w:rsidRPr="00700D50" w:rsidRDefault="00B87881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D50">
              <w:rPr>
                <w:rFonts w:ascii="Times New Roman" w:hAnsi="Times New Roman" w:cs="Times New Roman"/>
                <w:sz w:val="24"/>
                <w:szCs w:val="24"/>
              </w:rPr>
              <w:t>ремонт котлов</w:t>
            </w:r>
          </w:p>
        </w:tc>
      </w:tr>
    </w:tbl>
    <w:p w:rsidR="00B87881" w:rsidRPr="00700D50" w:rsidRDefault="00B87881" w:rsidP="00B9193C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193C" w:rsidRPr="00E43423" w:rsidRDefault="00B9193C" w:rsidP="00A81E2A">
      <w:pPr>
        <w:pStyle w:val="a3"/>
        <w:spacing w:after="0"/>
        <w:ind w:left="0"/>
        <w:rPr>
          <w:rFonts w:ascii="Times New Roman" w:eastAsia="Calibri" w:hAnsi="Times New Roman" w:cs="Times New Roman"/>
          <w:b/>
          <w:sz w:val="28"/>
          <w:szCs w:val="28"/>
        </w:rPr>
      </w:pPr>
      <w:r w:rsidRPr="00E43423">
        <w:rPr>
          <w:rFonts w:ascii="Times New Roman" w:eastAsia="Calibri" w:hAnsi="Times New Roman" w:cs="Times New Roman"/>
          <w:b/>
          <w:sz w:val="28"/>
          <w:szCs w:val="28"/>
        </w:rPr>
        <w:t>2023г</w:t>
      </w:r>
    </w:p>
    <w:p w:rsidR="00E43423" w:rsidRPr="00E43423" w:rsidRDefault="00E43423" w:rsidP="00E43423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Аюрова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Цырендыжит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Базархандуевна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>, учитель истории и обществознания 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средней общеобразовательной школы №2,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 xml:space="preserve">победитель конкурса на присуждение премий лучшим учителям РФ </w:t>
      </w:r>
      <w:r w:rsidRPr="00E43423">
        <w:rPr>
          <w:rFonts w:ascii="Times New Roman" w:eastAsia="Calibri" w:hAnsi="Times New Roman" w:cs="Times New Roman"/>
          <w:sz w:val="28"/>
          <w:szCs w:val="28"/>
        </w:rPr>
        <w:t>за достижения в педагогической деятельности в Р</w:t>
      </w:r>
      <w:r>
        <w:rPr>
          <w:rFonts w:ascii="Times New Roman" w:eastAsia="Calibri" w:hAnsi="Times New Roman" w:cs="Times New Roman"/>
          <w:sz w:val="28"/>
          <w:szCs w:val="28"/>
        </w:rPr>
        <w:t>еспублике Бурятия в 2023 году</w:t>
      </w:r>
    </w:p>
    <w:p w:rsidR="00B9193C" w:rsidRPr="00E43423" w:rsidRDefault="00B9193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Дамбаев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Буянто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Зориктуевич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, учитель физической культуры Можайской  средней общеобразовательной школы,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>Гран-При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>Регионального этапа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Всероссийского конкурса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>«Самый классный классный-2023»</w:t>
      </w:r>
    </w:p>
    <w:p w:rsidR="00B9193C" w:rsidRPr="001D200B" w:rsidRDefault="00B9193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Цыжипова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Цыпилма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Александровна, учитель математики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Исингинской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средней общеобразовательной школы,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>победитель Регионального этапа Всероссийского конкурса «Учитель года-2023»</w:t>
      </w:r>
    </w:p>
    <w:p w:rsidR="00B9193C" w:rsidRPr="001D200B" w:rsidRDefault="00B9193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Цыбиков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Эрдэм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Бадмадоржиевич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, директор Можайской средней общеобразовательной школы,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>победитель Регионального этапа Всероссийского конкурса «Директор года -2023»</w:t>
      </w:r>
    </w:p>
    <w:p w:rsidR="00B9193C" w:rsidRPr="001D200B" w:rsidRDefault="00B9193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Цыренова Дарима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Доржиевна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>, директор 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средней общеобразовательной школы №1,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>победитель Республиканского конкурса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342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профессионального мастерства педагогический дебют в номинации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>«Молодой управленец»</w:t>
      </w:r>
    </w:p>
    <w:p w:rsidR="00B9193C" w:rsidRPr="00E43423" w:rsidRDefault="00B9193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Гомбожапова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Зинаида Савельевна, учитель начальных классов, педагог-психолог Можайской школы вошла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>в ТОП-10 страны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в рамках проектного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интенсива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>«Билет в будущее»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9193C" w:rsidRPr="00E43423" w:rsidRDefault="00B9193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00B">
        <w:rPr>
          <w:rFonts w:ascii="Times New Roman" w:eastAsia="Calibri" w:hAnsi="Times New Roman" w:cs="Times New Roman"/>
          <w:b/>
          <w:sz w:val="28"/>
          <w:szCs w:val="28"/>
        </w:rPr>
        <w:t>«Лучший педагог по финансовой грамотности»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воспитатель МАДОУ Сосново-Озерский детский сад «Золотой ключик» Кирикова Юлия Александровна.</w:t>
      </w:r>
    </w:p>
    <w:p w:rsidR="001D200B" w:rsidRDefault="00B9193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00B">
        <w:rPr>
          <w:rFonts w:ascii="Times New Roman" w:eastAsia="Calibri" w:hAnsi="Times New Roman" w:cs="Times New Roman"/>
          <w:sz w:val="28"/>
          <w:szCs w:val="28"/>
        </w:rPr>
        <w:t xml:space="preserve">25 и 26 апреля в Гатчине прошёл IV Всероссийский форум молодых педагогов «Педагог: Профессия. Призвание. Искусство». Республику Бурятия на данном форуме представила - Цыренова Дарима </w:t>
      </w:r>
      <w:proofErr w:type="spellStart"/>
      <w:r w:rsidRPr="001D200B">
        <w:rPr>
          <w:rFonts w:ascii="Times New Roman" w:eastAsia="Calibri" w:hAnsi="Times New Roman" w:cs="Times New Roman"/>
          <w:sz w:val="28"/>
          <w:szCs w:val="28"/>
        </w:rPr>
        <w:t>Доржиевна</w:t>
      </w:r>
      <w:proofErr w:type="spellEnd"/>
      <w:r w:rsidRPr="001D200B">
        <w:rPr>
          <w:rFonts w:ascii="Times New Roman" w:eastAsia="Calibri" w:hAnsi="Times New Roman" w:cs="Times New Roman"/>
          <w:sz w:val="28"/>
          <w:szCs w:val="28"/>
        </w:rPr>
        <w:t xml:space="preserve"> директор </w:t>
      </w:r>
      <w:r w:rsidR="001D200B">
        <w:rPr>
          <w:rFonts w:ascii="Times New Roman" w:eastAsia="Calibri" w:hAnsi="Times New Roman" w:cs="Times New Roman"/>
          <w:sz w:val="28"/>
          <w:szCs w:val="28"/>
        </w:rPr>
        <w:t>МБОУ «Сосново-</w:t>
      </w:r>
      <w:proofErr w:type="spellStart"/>
      <w:r w:rsidR="001D200B">
        <w:rPr>
          <w:rFonts w:ascii="Times New Roman" w:eastAsia="Calibri" w:hAnsi="Times New Roman" w:cs="Times New Roman"/>
          <w:sz w:val="28"/>
          <w:szCs w:val="28"/>
        </w:rPr>
        <w:t>Озерская</w:t>
      </w:r>
      <w:proofErr w:type="spellEnd"/>
      <w:r w:rsidR="001D200B">
        <w:rPr>
          <w:rFonts w:ascii="Times New Roman" w:eastAsia="Calibri" w:hAnsi="Times New Roman" w:cs="Times New Roman"/>
          <w:sz w:val="28"/>
          <w:szCs w:val="28"/>
        </w:rPr>
        <w:t xml:space="preserve"> СОШ №1»</w:t>
      </w:r>
    </w:p>
    <w:p w:rsidR="00B9193C" w:rsidRPr="001D200B" w:rsidRDefault="00B9193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00B">
        <w:rPr>
          <w:rFonts w:ascii="Times New Roman" w:eastAsia="Calibri" w:hAnsi="Times New Roman" w:cs="Times New Roman"/>
          <w:b/>
          <w:sz w:val="28"/>
          <w:szCs w:val="28"/>
        </w:rPr>
        <w:t>1 место Регионального этапа Всероссийского конкурса юных инспекторов движения "Безопасное колесо",</w:t>
      </w:r>
      <w:r w:rsidRPr="001D200B">
        <w:rPr>
          <w:rFonts w:ascii="Times New Roman" w:eastAsia="Calibri" w:hAnsi="Times New Roman" w:cs="Times New Roman"/>
          <w:sz w:val="28"/>
          <w:szCs w:val="28"/>
        </w:rPr>
        <w:t xml:space="preserve"> команда МБОУ «Сосново-</w:t>
      </w:r>
      <w:proofErr w:type="spellStart"/>
      <w:r w:rsidRPr="001D200B">
        <w:rPr>
          <w:rFonts w:ascii="Times New Roman" w:eastAsia="Calibri" w:hAnsi="Times New Roman" w:cs="Times New Roman"/>
          <w:sz w:val="28"/>
          <w:szCs w:val="28"/>
        </w:rPr>
        <w:t>Озёрской</w:t>
      </w:r>
      <w:proofErr w:type="spellEnd"/>
      <w:r w:rsidRPr="001D200B">
        <w:rPr>
          <w:rFonts w:ascii="Times New Roman" w:eastAsia="Calibri" w:hAnsi="Times New Roman" w:cs="Times New Roman"/>
          <w:sz w:val="28"/>
          <w:szCs w:val="28"/>
        </w:rPr>
        <w:t xml:space="preserve"> школы №2» «</w:t>
      </w:r>
      <w:proofErr w:type="spellStart"/>
      <w:r w:rsidRPr="001D200B">
        <w:rPr>
          <w:rFonts w:ascii="Times New Roman" w:eastAsia="Calibri" w:hAnsi="Times New Roman" w:cs="Times New Roman"/>
          <w:sz w:val="28"/>
          <w:szCs w:val="28"/>
        </w:rPr>
        <w:t>Светофорчики</w:t>
      </w:r>
      <w:proofErr w:type="spellEnd"/>
      <w:r w:rsidRPr="001D200B">
        <w:rPr>
          <w:rFonts w:ascii="Times New Roman" w:eastAsia="Calibri" w:hAnsi="Times New Roman" w:cs="Times New Roman"/>
          <w:sz w:val="28"/>
          <w:szCs w:val="28"/>
        </w:rPr>
        <w:t xml:space="preserve">». Участник команды </w:t>
      </w:r>
      <w:proofErr w:type="spellStart"/>
      <w:r w:rsidRPr="001D200B">
        <w:rPr>
          <w:rFonts w:ascii="Times New Roman" w:eastAsia="Calibri" w:hAnsi="Times New Roman" w:cs="Times New Roman"/>
          <w:b/>
          <w:sz w:val="28"/>
          <w:szCs w:val="28"/>
        </w:rPr>
        <w:t>Жалсобон</w:t>
      </w:r>
      <w:proofErr w:type="spellEnd"/>
      <w:r w:rsidRPr="001D200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1D200B">
        <w:rPr>
          <w:rFonts w:ascii="Times New Roman" w:eastAsia="Calibri" w:hAnsi="Times New Roman" w:cs="Times New Roman"/>
          <w:b/>
          <w:sz w:val="28"/>
          <w:szCs w:val="28"/>
        </w:rPr>
        <w:t>Баин</w:t>
      </w:r>
      <w:proofErr w:type="spellEnd"/>
      <w:r w:rsidRPr="001D200B">
        <w:rPr>
          <w:rFonts w:ascii="Times New Roman" w:eastAsia="Calibri" w:hAnsi="Times New Roman" w:cs="Times New Roman"/>
          <w:b/>
          <w:sz w:val="28"/>
          <w:szCs w:val="28"/>
        </w:rPr>
        <w:t xml:space="preserve"> принял участие в составе сборной команды Республики Бурятия</w:t>
      </w:r>
      <w:r w:rsidRPr="001D200B">
        <w:rPr>
          <w:rFonts w:ascii="Times New Roman" w:eastAsia="Calibri" w:hAnsi="Times New Roman" w:cs="Times New Roman"/>
          <w:sz w:val="28"/>
          <w:szCs w:val="28"/>
        </w:rPr>
        <w:t xml:space="preserve"> - Отряд ЮИД «</w:t>
      </w:r>
      <w:proofErr w:type="spellStart"/>
      <w:r w:rsidRPr="001D200B">
        <w:rPr>
          <w:rFonts w:ascii="Times New Roman" w:eastAsia="Calibri" w:hAnsi="Times New Roman" w:cs="Times New Roman"/>
          <w:sz w:val="28"/>
          <w:szCs w:val="28"/>
        </w:rPr>
        <w:t>Урагша</w:t>
      </w:r>
      <w:proofErr w:type="spellEnd"/>
      <w:r w:rsidRPr="001D200B">
        <w:rPr>
          <w:rFonts w:ascii="Times New Roman" w:eastAsia="Calibri" w:hAnsi="Times New Roman" w:cs="Times New Roman"/>
          <w:sz w:val="28"/>
          <w:szCs w:val="28"/>
        </w:rPr>
        <w:t>» на Всероссийском этапе Конкурса «Безопасное колесо 2023» (ФДЦ «Смена» г. Анапа).</w:t>
      </w:r>
    </w:p>
    <w:p w:rsidR="00B9193C" w:rsidRPr="00E43423" w:rsidRDefault="00B9193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00B">
        <w:rPr>
          <w:rFonts w:ascii="Times New Roman" w:eastAsia="Calibri" w:hAnsi="Times New Roman" w:cs="Times New Roman"/>
          <w:sz w:val="28"/>
          <w:szCs w:val="28"/>
        </w:rPr>
        <w:t>Всероссийский конкурс достижений талантливой молодежи «Национальное</w:t>
      </w:r>
      <w:r w:rsidRPr="001D200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D200B">
        <w:rPr>
          <w:rFonts w:ascii="Times New Roman" w:eastAsia="Calibri" w:hAnsi="Times New Roman" w:cs="Times New Roman"/>
          <w:sz w:val="28"/>
          <w:szCs w:val="28"/>
        </w:rPr>
        <w:t>достояние России»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учащиеся 11 класса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Усть-Эгитуйской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Булхаров</w:t>
      </w:r>
      <w:proofErr w:type="spellEnd"/>
      <w:r w:rsidR="003F31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Аюр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и Новиков Иван получили Диплом I степени.</w:t>
      </w:r>
    </w:p>
    <w:p w:rsidR="00B9193C" w:rsidRPr="00E43423" w:rsidRDefault="00B9193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Победитель Большого Всероссийского фестиваля детского и юношеского творчества в направлении «Медиа»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Жалсобон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Баин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>, ученик 6 класса 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 № 2.</w:t>
      </w:r>
    </w:p>
    <w:p w:rsidR="00E43423" w:rsidRDefault="00E43423" w:rsidP="00CE2327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43423">
        <w:rPr>
          <w:rFonts w:ascii="Times New Roman" w:eastAsia="Calibri" w:hAnsi="Times New Roman" w:cs="Times New Roman"/>
          <w:b/>
          <w:sz w:val="28"/>
          <w:szCs w:val="28"/>
        </w:rPr>
        <w:t>Национальный проект «Образование»:</w:t>
      </w:r>
    </w:p>
    <w:p w:rsidR="009528D8" w:rsidRPr="00E43423" w:rsidRDefault="00E43423" w:rsidP="00CE232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D200B">
        <w:rPr>
          <w:rFonts w:ascii="Times New Roman" w:eastAsia="Calibri" w:hAnsi="Times New Roman" w:cs="Times New Roman"/>
          <w:b/>
          <w:sz w:val="28"/>
          <w:szCs w:val="28"/>
        </w:rPr>
        <w:t>Центр «Точка</w:t>
      </w:r>
      <w:r w:rsidR="009528D8" w:rsidRPr="00E43423">
        <w:rPr>
          <w:rFonts w:ascii="Times New Roman" w:eastAsia="Calibri" w:hAnsi="Times New Roman" w:cs="Times New Roman"/>
          <w:b/>
          <w:sz w:val="28"/>
          <w:szCs w:val="28"/>
        </w:rPr>
        <w:t xml:space="preserve"> роста»</w:t>
      </w:r>
      <w:r w:rsidR="009528D8" w:rsidRPr="00E43423">
        <w:rPr>
          <w:rFonts w:ascii="Times New Roman" w:eastAsia="Calibri" w:hAnsi="Times New Roman" w:cs="Times New Roman"/>
          <w:sz w:val="28"/>
          <w:szCs w:val="28"/>
        </w:rPr>
        <w:t xml:space="preserve"> естественнонаучное направление (химия, физика, биология)</w:t>
      </w:r>
      <w:r w:rsidR="00CE2327" w:rsidRPr="00E43423">
        <w:rPr>
          <w:rFonts w:ascii="Times New Roman" w:eastAsia="Calibri" w:hAnsi="Times New Roman" w:cs="Times New Roman"/>
          <w:sz w:val="28"/>
          <w:szCs w:val="28"/>
        </w:rPr>
        <w:t>. Сумма по выделенному оборудованию из Министерства образования и науки РБ – 545 982,20</w:t>
      </w:r>
    </w:p>
    <w:p w:rsidR="009528D8" w:rsidRPr="00E43423" w:rsidRDefault="00CE2327" w:rsidP="009528D8">
      <w:pPr>
        <w:pStyle w:val="a3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1.</w:t>
      </w:r>
      <w:r w:rsidR="009528D8" w:rsidRPr="00E43423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="009528D8" w:rsidRPr="00E43423">
        <w:rPr>
          <w:rFonts w:ascii="Times New Roman" w:eastAsia="Calibri" w:hAnsi="Times New Roman" w:cs="Times New Roman"/>
          <w:sz w:val="28"/>
          <w:szCs w:val="28"/>
        </w:rPr>
        <w:t>Ширингинская</w:t>
      </w:r>
      <w:proofErr w:type="spellEnd"/>
      <w:r w:rsidR="009528D8" w:rsidRPr="00E43423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  <w:r w:rsidR="009528D8" w:rsidRPr="00E43423">
        <w:rPr>
          <w:rFonts w:ascii="Times New Roman" w:eastAsia="Calibri" w:hAnsi="Times New Roman" w:cs="Times New Roman"/>
          <w:sz w:val="28"/>
          <w:szCs w:val="28"/>
        </w:rPr>
        <w:tab/>
        <w:t>(1 773 051,10)</w:t>
      </w:r>
    </w:p>
    <w:p w:rsidR="009528D8" w:rsidRPr="00E43423" w:rsidRDefault="00CE2327" w:rsidP="00CE232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2.</w:t>
      </w:r>
      <w:r w:rsidR="009528D8" w:rsidRPr="00E43423">
        <w:rPr>
          <w:rFonts w:ascii="Times New Roman" w:eastAsia="Calibri" w:hAnsi="Times New Roman" w:cs="Times New Roman"/>
          <w:sz w:val="28"/>
          <w:szCs w:val="28"/>
        </w:rPr>
        <w:t>МБОУ «Озерная СОШ»</w:t>
      </w:r>
      <w:r w:rsidR="009528D8" w:rsidRPr="00E43423">
        <w:rPr>
          <w:rFonts w:ascii="Times New Roman" w:eastAsia="Calibri" w:hAnsi="Times New Roman" w:cs="Times New Roman"/>
          <w:sz w:val="28"/>
          <w:szCs w:val="28"/>
        </w:rPr>
        <w:tab/>
        <w:t xml:space="preserve">(1 772 931,10) </w:t>
      </w:r>
    </w:p>
    <w:p w:rsidR="00CE2327" w:rsidRPr="00E43423" w:rsidRDefault="00CE2327" w:rsidP="00CE232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проект </w:t>
      </w:r>
      <w:r w:rsidRPr="00CE23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«Успех каждого ребенка</w:t>
      </w:r>
      <w:r w:rsidRPr="00CE2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национального проекта «Обра</w:t>
      </w:r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зование». Количество новых мест  - </w:t>
      </w:r>
      <w:r w:rsidRPr="00E434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560, </w:t>
      </w:r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Pr="00E434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- 10 </w:t>
      </w:r>
    </w:p>
    <w:tbl>
      <w:tblPr>
        <w:tblStyle w:val="5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4111"/>
      </w:tblGrid>
      <w:tr w:rsidR="00CE2327" w:rsidRPr="00CE2327" w:rsidTr="001F56A9">
        <w:tc>
          <w:tcPr>
            <w:tcW w:w="85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820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ОУ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Сумма по переданному оборудованию из Министерства образования и науки РБ</w:t>
            </w:r>
          </w:p>
        </w:tc>
      </w:tr>
      <w:tr w:rsidR="00CE2327" w:rsidRPr="00CE2327" w:rsidTr="001F56A9">
        <w:tc>
          <w:tcPr>
            <w:tcW w:w="851" w:type="dxa"/>
          </w:tcPr>
          <w:p w:rsidR="00CE2327" w:rsidRPr="00CE2327" w:rsidRDefault="00CE2327" w:rsidP="00CE2327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20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ДО «Центр детского творчества»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547 811,80</w:t>
            </w:r>
          </w:p>
        </w:tc>
      </w:tr>
      <w:tr w:rsidR="00CE2327" w:rsidRPr="00CE2327" w:rsidTr="001F56A9">
        <w:trPr>
          <w:trHeight w:val="77"/>
        </w:trPr>
        <w:tc>
          <w:tcPr>
            <w:tcW w:w="851" w:type="dxa"/>
          </w:tcPr>
          <w:p w:rsidR="00CE2327" w:rsidRPr="00CE2327" w:rsidRDefault="00CE2327" w:rsidP="00CE2327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20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МАОУ «Детско-юношеская спортивная школа»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458 376,16</w:t>
            </w:r>
          </w:p>
        </w:tc>
      </w:tr>
      <w:tr w:rsidR="00CE2327" w:rsidRPr="00CE2327" w:rsidTr="001F56A9">
        <w:trPr>
          <w:trHeight w:val="77"/>
        </w:trPr>
        <w:tc>
          <w:tcPr>
            <w:tcW w:w="851" w:type="dxa"/>
          </w:tcPr>
          <w:p w:rsidR="00CE2327" w:rsidRPr="00CE2327" w:rsidRDefault="00CE2327" w:rsidP="00CE2327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20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«Сосново-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Озерская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 №1»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419 850</w:t>
            </w:r>
          </w:p>
        </w:tc>
      </w:tr>
      <w:tr w:rsidR="00CE2327" w:rsidRPr="00CE2327" w:rsidTr="001F56A9">
        <w:trPr>
          <w:trHeight w:val="77"/>
        </w:trPr>
        <w:tc>
          <w:tcPr>
            <w:tcW w:w="851" w:type="dxa"/>
          </w:tcPr>
          <w:p w:rsidR="00CE2327" w:rsidRPr="00CE2327" w:rsidRDefault="00CE2327" w:rsidP="00CE2327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20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Ульдургинская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250 220,5</w:t>
            </w:r>
          </w:p>
        </w:tc>
      </w:tr>
      <w:tr w:rsidR="00CE2327" w:rsidRPr="00CE2327" w:rsidTr="001F56A9">
        <w:trPr>
          <w:trHeight w:val="77"/>
        </w:trPr>
        <w:tc>
          <w:tcPr>
            <w:tcW w:w="851" w:type="dxa"/>
          </w:tcPr>
          <w:p w:rsidR="00CE2327" w:rsidRPr="00CE2327" w:rsidRDefault="00CE2327" w:rsidP="00CE2327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4820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«Сосново-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Озерская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 №2»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430 578,75</w:t>
            </w:r>
          </w:p>
        </w:tc>
      </w:tr>
      <w:tr w:rsidR="00CE2327" w:rsidRPr="00CE2327" w:rsidTr="001F56A9">
        <w:trPr>
          <w:trHeight w:val="77"/>
        </w:trPr>
        <w:tc>
          <w:tcPr>
            <w:tcW w:w="851" w:type="dxa"/>
          </w:tcPr>
          <w:p w:rsidR="00CE2327" w:rsidRPr="00CE2327" w:rsidRDefault="00CE2327" w:rsidP="00CE2327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820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«Можайская СОШ»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216 839,63</w:t>
            </w:r>
          </w:p>
        </w:tc>
      </w:tr>
      <w:tr w:rsidR="00CE2327" w:rsidRPr="00CE2327" w:rsidTr="001F56A9">
        <w:trPr>
          <w:trHeight w:val="77"/>
        </w:trPr>
        <w:tc>
          <w:tcPr>
            <w:tcW w:w="851" w:type="dxa"/>
          </w:tcPr>
          <w:p w:rsidR="00CE2327" w:rsidRPr="00CE2327" w:rsidRDefault="00CE2327" w:rsidP="00CE2327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820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Исингинская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352 798,28</w:t>
            </w:r>
          </w:p>
        </w:tc>
      </w:tr>
      <w:tr w:rsidR="00CE2327" w:rsidRPr="00CE2327" w:rsidTr="00CE2327">
        <w:trPr>
          <w:trHeight w:val="416"/>
        </w:trPr>
        <w:tc>
          <w:tcPr>
            <w:tcW w:w="851" w:type="dxa"/>
          </w:tcPr>
          <w:p w:rsidR="00CE2327" w:rsidRPr="00CE2327" w:rsidRDefault="00CE2327" w:rsidP="00CE2327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820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«Комсомольская СОШ»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326 735</w:t>
            </w:r>
          </w:p>
        </w:tc>
      </w:tr>
      <w:tr w:rsidR="00CE2327" w:rsidRPr="00CE2327" w:rsidTr="00CE2327">
        <w:trPr>
          <w:trHeight w:val="406"/>
        </w:trPr>
        <w:tc>
          <w:tcPr>
            <w:tcW w:w="851" w:type="dxa"/>
          </w:tcPr>
          <w:p w:rsidR="00CE2327" w:rsidRPr="00CE2327" w:rsidRDefault="00CE2327" w:rsidP="00CE2327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820" w:type="dxa"/>
          </w:tcPr>
          <w:p w:rsidR="00CE2327" w:rsidRPr="00CE2327" w:rsidRDefault="00CE2327" w:rsidP="00CE2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Телембинская</w:t>
            </w:r>
            <w:proofErr w:type="spellEnd"/>
            <w:r w:rsidRPr="00CE2327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sz w:val="26"/>
                <w:szCs w:val="26"/>
              </w:rPr>
              <w:t>645412,22</w:t>
            </w:r>
          </w:p>
        </w:tc>
      </w:tr>
      <w:tr w:rsidR="00CE2327" w:rsidRPr="00CE2327" w:rsidTr="001F56A9">
        <w:trPr>
          <w:trHeight w:val="553"/>
        </w:trPr>
        <w:tc>
          <w:tcPr>
            <w:tcW w:w="851" w:type="dxa"/>
          </w:tcPr>
          <w:p w:rsidR="00CE2327" w:rsidRPr="00CE2327" w:rsidRDefault="00CE2327" w:rsidP="00CE2327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CE2327" w:rsidRPr="00CE2327" w:rsidRDefault="00CE2327" w:rsidP="00CE2327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4111" w:type="dxa"/>
          </w:tcPr>
          <w:p w:rsidR="00CE2327" w:rsidRPr="00CE2327" w:rsidRDefault="00CE2327" w:rsidP="00CE2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2327">
              <w:rPr>
                <w:rFonts w:ascii="Times New Roman" w:hAnsi="Times New Roman" w:cs="Times New Roman"/>
                <w:b/>
                <w:sz w:val="26"/>
                <w:szCs w:val="26"/>
              </w:rPr>
              <w:t>3648622,84</w:t>
            </w:r>
          </w:p>
        </w:tc>
      </w:tr>
    </w:tbl>
    <w:p w:rsidR="00610D6D" w:rsidRDefault="00610D6D" w:rsidP="00610D6D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2327" w:rsidRPr="00610D6D" w:rsidRDefault="00610D6D" w:rsidP="00610D6D">
      <w:pPr>
        <w:pStyle w:val="a3"/>
        <w:shd w:val="clear" w:color="auto" w:fill="FFFFFF"/>
        <w:spacing w:after="0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E232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 ФП «Цифровая образовательная среда»:</w:t>
      </w:r>
      <w:r w:rsidRPr="00700D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8"/>
        <w:tblW w:w="10480" w:type="dxa"/>
        <w:tblInd w:w="-601" w:type="dxa"/>
        <w:tblLook w:val="04A0" w:firstRow="1" w:lastRow="0" w:firstColumn="1" w:lastColumn="0" w:noHBand="0" w:noVBand="1"/>
      </w:tblPr>
      <w:tblGrid>
        <w:gridCol w:w="709"/>
        <w:gridCol w:w="4111"/>
        <w:gridCol w:w="3260"/>
        <w:gridCol w:w="2400"/>
      </w:tblGrid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111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ОУ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</w:t>
            </w:r>
          </w:p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Сумма</w:t>
            </w:r>
          </w:p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610D6D" w:rsidRPr="00610D6D" w:rsidRDefault="00610D6D" w:rsidP="00610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МБОУ «Озерная СОШ»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 xml:space="preserve">3 ИП, 19 ноутбуков, 1 МФУ, 1 камера </w:t>
            </w:r>
            <w:proofErr w:type="spellStart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видеонабл</w:t>
            </w:r>
            <w:proofErr w:type="spellEnd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2162709,54</w:t>
            </w:r>
          </w:p>
        </w:tc>
      </w:tr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610D6D" w:rsidRPr="00610D6D" w:rsidRDefault="00610D6D" w:rsidP="00610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Исингинская</w:t>
            </w:r>
            <w:proofErr w:type="spellEnd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 xml:space="preserve">3 ИП, 19 ноутбуков, 1 МФУ, 2 камеры </w:t>
            </w:r>
            <w:proofErr w:type="spellStart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видеонабл</w:t>
            </w:r>
            <w:proofErr w:type="spellEnd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2170715,04</w:t>
            </w:r>
          </w:p>
        </w:tc>
      </w:tr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:rsidR="00610D6D" w:rsidRPr="00610D6D" w:rsidRDefault="00610D6D" w:rsidP="00610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Телембинская</w:t>
            </w:r>
            <w:proofErr w:type="spellEnd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 xml:space="preserve">6 ИП, 37 ноутбуков, 1 МФУ, 3 камеры </w:t>
            </w:r>
            <w:proofErr w:type="spellStart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видеонабл</w:t>
            </w:r>
            <w:proofErr w:type="spellEnd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4230238,08</w:t>
            </w:r>
          </w:p>
        </w:tc>
      </w:tr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610D6D" w:rsidRPr="00610D6D" w:rsidRDefault="00610D6D" w:rsidP="00610D6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12 ИП, 75ноутбуков, 3мфу, 6 камер видеонаблюдения</w:t>
            </w: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8563662,66</w:t>
            </w:r>
          </w:p>
        </w:tc>
      </w:tr>
    </w:tbl>
    <w:p w:rsidR="00610D6D" w:rsidRPr="00CE2327" w:rsidRDefault="00610D6D" w:rsidP="00CE232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193C" w:rsidRPr="00E43423" w:rsidRDefault="00B87881" w:rsidP="00A81E2A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3423">
        <w:rPr>
          <w:rFonts w:ascii="Times New Roman" w:eastAsia="Calibri" w:hAnsi="Times New Roman" w:cs="Times New Roman"/>
          <w:b/>
          <w:sz w:val="28"/>
          <w:szCs w:val="28"/>
        </w:rPr>
        <w:t>Инфраструктура:</w:t>
      </w:r>
    </w:p>
    <w:p w:rsidR="00B87881" w:rsidRPr="00E43423" w:rsidRDefault="00B87881" w:rsidP="00700D50">
      <w:pPr>
        <w:numPr>
          <w:ilvl w:val="0"/>
          <w:numId w:val="11"/>
        </w:numPr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Капитальный ремонт спортзала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Тужинкинской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СОШ по программе «Развитие общественной инфраструктуры»</w:t>
      </w:r>
    </w:p>
    <w:p w:rsidR="00B87881" w:rsidRPr="00E43423" w:rsidRDefault="00B87881" w:rsidP="00700D50">
      <w:pPr>
        <w:numPr>
          <w:ilvl w:val="0"/>
          <w:numId w:val="11"/>
        </w:numPr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Капитальный ремонт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Ширингинской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СОШ (наружное утепление) по программе «Развитие общественной инфраструктуры»</w:t>
      </w:r>
    </w:p>
    <w:p w:rsidR="00B87881" w:rsidRPr="00E43423" w:rsidRDefault="00B87881" w:rsidP="00700D50">
      <w:pPr>
        <w:numPr>
          <w:ilvl w:val="0"/>
          <w:numId w:val="11"/>
        </w:numPr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Строительство борцовской юрты при МАОУ «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Усть-Эгитуйской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СОШ» (ТОС, жители села, муниципалитет на завершение стройки)</w:t>
      </w:r>
    </w:p>
    <w:p w:rsidR="00B87881" w:rsidRPr="00E43423" w:rsidRDefault="00B87881" w:rsidP="00700D50">
      <w:pPr>
        <w:numPr>
          <w:ilvl w:val="0"/>
          <w:numId w:val="11"/>
        </w:numPr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Строительство детского сада при МАОУ «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Телембинская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СОШ» по программе «Развитие образования»</w:t>
      </w:r>
    </w:p>
    <w:p w:rsidR="00B87881" w:rsidRPr="00E43423" w:rsidRDefault="00B87881" w:rsidP="00700D50">
      <w:pPr>
        <w:numPr>
          <w:ilvl w:val="0"/>
          <w:numId w:val="11"/>
        </w:numPr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Продолжены работы по программе РФ «Комплексное развитие сельских территорий» с апреля месяца началось строительство 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 №1 на 450 мест. На этот год запланированы освоить 273 млн.459 тыс755 рубля,  и закупка оборудования на сумму 54 млн.691 тыс.951 руб.</w:t>
      </w:r>
    </w:p>
    <w:p w:rsidR="00B87881" w:rsidRPr="00E43423" w:rsidRDefault="00B87881" w:rsidP="00700D50">
      <w:pPr>
        <w:numPr>
          <w:ilvl w:val="0"/>
          <w:numId w:val="11"/>
        </w:numPr>
        <w:spacing w:after="0"/>
        <w:ind w:left="0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По мероприятию развития общего и дополнительного образования на стадии завершения строительство универсального спортивного комплекса на базе ДЮСШ в с. Сосново-Озерское на сумму 323 млн.14 тыс. 410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</w:p>
    <w:p w:rsidR="00B87881" w:rsidRPr="00E43423" w:rsidRDefault="00B87881" w:rsidP="00700D50">
      <w:pPr>
        <w:spacing w:after="0"/>
        <w:ind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7881" w:rsidRPr="00E43423" w:rsidRDefault="00B87881" w:rsidP="00700D50">
      <w:pPr>
        <w:spacing w:after="0"/>
        <w:ind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200B" w:rsidRDefault="001D200B" w:rsidP="003F31C6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200B" w:rsidRDefault="001D200B" w:rsidP="003F31C6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7881" w:rsidRPr="003F31C6" w:rsidRDefault="00B87881" w:rsidP="003F31C6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31C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2024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Победители конкурса Министерства просвещения России на присуждение премий </w:t>
      </w:r>
      <w:r w:rsidR="00253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РФ </w:t>
      </w:r>
      <w:r w:rsidRPr="001D2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Лучшим учителям за достижения в педагогической деятельности</w:t>
      </w:r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 из Республики Бурятия в числе 12 учителей стали 2 наших учителя МБОУ «Сосново-</w:t>
      </w:r>
      <w:proofErr w:type="spellStart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Озерская</w:t>
      </w:r>
      <w:proofErr w:type="spellEnd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№2»: </w:t>
      </w:r>
    </w:p>
    <w:p w:rsidR="003F31C6" w:rsidRDefault="00414FCC" w:rsidP="003F31C6">
      <w:pPr>
        <w:pStyle w:val="a3"/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>Шоноев</w:t>
      </w:r>
      <w:proofErr w:type="spellEnd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Тимур Иванович – учитель истории и обществознания, преподаватель-организатор ОБЖ, руководитель военно-па</w:t>
      </w:r>
      <w:r w:rsidR="003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триотического клуба «Патриот» </w:t>
      </w:r>
    </w:p>
    <w:p w:rsidR="00414FCC" w:rsidRPr="00E43423" w:rsidRDefault="00414FCC" w:rsidP="003F31C6">
      <w:pPr>
        <w:pStyle w:val="a3"/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Дугарнимаева</w:t>
      </w:r>
      <w:proofErr w:type="spellEnd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>Эржена</w:t>
      </w:r>
      <w:proofErr w:type="spellEnd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Баировна</w:t>
      </w:r>
      <w:proofErr w:type="spellEnd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математики. </w:t>
      </w:r>
    </w:p>
    <w:p w:rsidR="00414FCC" w:rsidRPr="00E43423" w:rsidRDefault="009961A6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14FCC"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едагоги Комсомольской школы» приняли участие во Всероссийском форуме «Сквозные образовательные траектории 2023», проходившем в г. Москва, где представили </w:t>
      </w:r>
      <w:proofErr w:type="spellStart"/>
      <w:r w:rsidR="00414FCC"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грантовый</w:t>
      </w:r>
      <w:proofErr w:type="spellEnd"/>
      <w:r w:rsidR="00414FCC"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проект, направленный на сохранение и развитие бурятского языка «Создание мобильного приложения по бурятскому языку.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Призером на международном конкурсе учителей бурятского языка и литературы "</w:t>
      </w:r>
      <w:proofErr w:type="spellStart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Эрхим</w:t>
      </w:r>
      <w:proofErr w:type="spellEnd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Багша</w:t>
      </w:r>
      <w:proofErr w:type="spellEnd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- 2024", посвященному Году семьи (III место) -стала Анжела </w:t>
      </w:r>
      <w:proofErr w:type="spellStart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Хашитнимаевна</w:t>
      </w:r>
      <w:proofErr w:type="spellEnd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Шойндонова</w:t>
      </w:r>
      <w:proofErr w:type="spellEnd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, учитель МБОУ «</w:t>
      </w:r>
      <w:proofErr w:type="spellStart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Исингинская</w:t>
      </w:r>
      <w:proofErr w:type="spellEnd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СОШ».  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1 Республиканском конкурсе профессионального мастерства советников директора по воспитанию «Вдохновляй и иди вперед» 2 место заняла </w:t>
      </w:r>
      <w:proofErr w:type="spellStart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Абдрахимова</w:t>
      </w:r>
      <w:proofErr w:type="spellEnd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Анжелика Георгиевна, советник по воспитанию Сосново-</w:t>
      </w:r>
      <w:proofErr w:type="spellStart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Озерской</w:t>
      </w:r>
      <w:proofErr w:type="spellEnd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№1 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I республиканская Спартакиада Навигаторов Детства Республики Бурятия – команда советников школ по воспитанию Еравнинского района в общекомандном рейтинге заняла 1 место.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Республиканский конкурс на лучшую корпоративную программу "Укрепление здоровья на рабочем месте" - в номинации «Лучший руководитель организации по реализации корпоративных программ укрепления здоровья на рабочем месте» победителем стала </w:t>
      </w:r>
      <w:proofErr w:type="spellStart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Телембинская</w:t>
      </w:r>
      <w:proofErr w:type="spellEnd"/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школа.</w:t>
      </w:r>
    </w:p>
    <w:p w:rsidR="00414FCC" w:rsidRPr="00E43423" w:rsidRDefault="00414FCC" w:rsidP="00700D50">
      <w:pPr>
        <w:numPr>
          <w:ilvl w:val="0"/>
          <w:numId w:val="11"/>
        </w:numPr>
        <w:spacing w:after="0"/>
        <w:ind w:left="0" w:right="-1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423">
        <w:rPr>
          <w:rFonts w:ascii="Times New Roman" w:hAnsi="Times New Roman" w:cs="Times New Roman"/>
          <w:sz w:val="28"/>
          <w:szCs w:val="28"/>
        </w:rPr>
        <w:t xml:space="preserve">По итогам конкурса на соискание </w:t>
      </w:r>
      <w:r w:rsidRPr="00253EB6">
        <w:rPr>
          <w:rFonts w:ascii="Times New Roman" w:hAnsi="Times New Roman" w:cs="Times New Roman"/>
          <w:b/>
          <w:sz w:val="28"/>
          <w:szCs w:val="28"/>
        </w:rPr>
        <w:t>премии Главы Республики Бурятия</w:t>
      </w:r>
      <w:r w:rsidRPr="00E43423">
        <w:rPr>
          <w:rFonts w:ascii="Times New Roman" w:hAnsi="Times New Roman" w:cs="Times New Roman"/>
          <w:sz w:val="28"/>
          <w:szCs w:val="28"/>
        </w:rPr>
        <w:t xml:space="preserve"> в области развития бурятского языка "</w:t>
      </w:r>
      <w:r w:rsidRPr="00E43423">
        <w:rPr>
          <w:rFonts w:ascii="Cambria Math" w:hAnsi="Cambria Math" w:cs="Cambria Math"/>
          <w:sz w:val="28"/>
          <w:szCs w:val="28"/>
        </w:rPr>
        <w:t>𝒀</w:t>
      </w:r>
      <w:proofErr w:type="spellStart"/>
      <w:r w:rsidRPr="00E43423">
        <w:rPr>
          <w:rFonts w:ascii="Times New Roman" w:hAnsi="Times New Roman" w:cs="Times New Roman"/>
          <w:sz w:val="28"/>
          <w:szCs w:val="28"/>
        </w:rPr>
        <w:t>ндэ</w:t>
      </w:r>
      <w:proofErr w:type="spellEnd"/>
      <w:r w:rsidRPr="00E4342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43423"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 w:rsidRPr="00E43423">
        <w:rPr>
          <w:rFonts w:ascii="Times New Roman" w:hAnsi="Times New Roman" w:cs="Times New Roman"/>
          <w:sz w:val="28"/>
          <w:szCs w:val="28"/>
        </w:rPr>
        <w:t>хэлэнэй</w:t>
      </w:r>
      <w:proofErr w:type="spellEnd"/>
      <w:r w:rsidRPr="00E43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hAnsi="Times New Roman" w:cs="Times New Roman"/>
          <w:sz w:val="28"/>
          <w:szCs w:val="28"/>
        </w:rPr>
        <w:t>үлзы</w:t>
      </w:r>
      <w:proofErr w:type="spellEnd"/>
      <w:r w:rsidRPr="00E43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hAnsi="Times New Roman" w:cs="Times New Roman"/>
          <w:sz w:val="28"/>
          <w:szCs w:val="28"/>
        </w:rPr>
        <w:t>хэшэг</w:t>
      </w:r>
      <w:proofErr w:type="spellEnd"/>
      <w:r w:rsidRPr="00E43423">
        <w:rPr>
          <w:rFonts w:ascii="Times New Roman" w:hAnsi="Times New Roman" w:cs="Times New Roman"/>
          <w:sz w:val="28"/>
          <w:szCs w:val="28"/>
        </w:rPr>
        <w:t xml:space="preserve">" - Священный дар родного языка" в </w:t>
      </w:r>
      <w:proofErr w:type="gramStart"/>
      <w:r w:rsidRPr="00E43423">
        <w:rPr>
          <w:rFonts w:ascii="Times New Roman" w:hAnsi="Times New Roman" w:cs="Times New Roman"/>
          <w:sz w:val="28"/>
          <w:szCs w:val="28"/>
        </w:rPr>
        <w:t xml:space="preserve">номинации  </w:t>
      </w:r>
      <w:r w:rsidRPr="00E43423">
        <w:rPr>
          <w:rFonts w:ascii="Times New Roman" w:hAnsi="Times New Roman" w:cs="Times New Roman"/>
          <w:b/>
          <w:sz w:val="28"/>
          <w:szCs w:val="28"/>
        </w:rPr>
        <w:t>"</w:t>
      </w:r>
      <w:proofErr w:type="gramEnd"/>
      <w:r w:rsidRPr="00E43423">
        <w:rPr>
          <w:rFonts w:ascii="Times New Roman" w:hAnsi="Times New Roman" w:cs="Times New Roman"/>
          <w:b/>
          <w:sz w:val="28"/>
          <w:szCs w:val="28"/>
        </w:rPr>
        <w:t>Лучшая общеобразовательная организация в Республике Бурятия, реализующая программу обучения родному бурятскому языку получила грант "Усть-Эгитуйская средняя общеобразовательная школа</w:t>
      </w:r>
      <w:r w:rsidRPr="00E43423">
        <w:rPr>
          <w:rFonts w:ascii="Times New Roman" w:hAnsi="Times New Roman" w:cs="Times New Roman"/>
          <w:sz w:val="28"/>
          <w:szCs w:val="28"/>
        </w:rPr>
        <w:t xml:space="preserve">"  в размере 100 000 (сто тысяч) рублей. 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Лауреатом I республиканского конкурса «</w:t>
      </w:r>
      <w:proofErr w:type="spellStart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Арадай</w:t>
      </w:r>
      <w:proofErr w:type="spellEnd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багша</w:t>
      </w:r>
      <w:proofErr w:type="spellEnd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Народный учитель» стала Дарима </w:t>
      </w:r>
      <w:proofErr w:type="spellStart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Солбоновна</w:t>
      </w:r>
      <w:proofErr w:type="spellEnd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Ганжурова</w:t>
      </w:r>
      <w:proofErr w:type="spellEnd"/>
      <w:r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бурятского языка и литературы Можайской средней школы.</w:t>
      </w:r>
    </w:p>
    <w:p w:rsidR="00B87881" w:rsidRPr="00E43423" w:rsidRDefault="00B87881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Самый высокий результат единого государственного экзамена получила ученица 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 № </w:t>
      </w:r>
      <w:r w:rsidRPr="009961A6">
        <w:rPr>
          <w:rFonts w:ascii="Times New Roman" w:eastAsia="Calibri" w:hAnsi="Times New Roman" w:cs="Times New Roman"/>
          <w:b/>
          <w:sz w:val="28"/>
          <w:szCs w:val="28"/>
        </w:rPr>
        <w:t>2 Кравченко Анастасия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, набравшая </w:t>
      </w:r>
      <w:r w:rsidRPr="009961A6">
        <w:rPr>
          <w:rFonts w:ascii="Times New Roman" w:eastAsia="Calibri" w:hAnsi="Times New Roman" w:cs="Times New Roman"/>
          <w:b/>
          <w:sz w:val="28"/>
          <w:szCs w:val="28"/>
        </w:rPr>
        <w:t xml:space="preserve">100 баллов по предмету – литература, 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Бадараева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Альбина Александровна.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Кулакова Алиса, ученица 7 класса 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 №2 удостоена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>Диплома Лауреата-победителя  Всероссийской конференции исследовательских работ "Тропой открыти</w:t>
      </w:r>
      <w:r w:rsidR="00253EB6">
        <w:rPr>
          <w:rFonts w:ascii="Times New Roman" w:eastAsia="Calibri" w:hAnsi="Times New Roman" w:cs="Times New Roman"/>
          <w:b/>
          <w:sz w:val="28"/>
          <w:szCs w:val="28"/>
        </w:rPr>
        <w:t>й В.И. Вернадского" в г. Москва,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под руководством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Шоноева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Тимур Ивановича.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В марте 2024 года учащиеся школы №2 приняли участие во Всероссийском конкурсе достижений талантливой молодёжи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 xml:space="preserve">«Национальное Достояние России» в г. Москва 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и стали призерами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Шемелина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Арина, руководитель -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Цырендоржиева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Наталия Николаевна,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Чимитов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Жаргал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, руководитель - Базарова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Лхама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Ринчиндоржиевна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Кравченко Анастасия -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>победитель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по направлению "Культурное наследие, современное искусство" и получила знак отличия "Серебряный крест", руководитель -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Бадараева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Альбина Александровна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>I республиканском конкурсе «Мы – будущее IT Бурятии»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Шиляев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Михаил, ученик 9 класса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Тулдунской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>занял 1 место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среди сельских школ районов Бурятии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Грехов Даниил, ученик 6 класса 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 №2 стал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 xml:space="preserve">победителем очного регионального этапа конкурса чтецов прозы "Живая классика" </w:t>
      </w:r>
      <w:r w:rsidRPr="00E43423">
        <w:rPr>
          <w:rFonts w:ascii="Times New Roman" w:eastAsia="Calibri" w:hAnsi="Times New Roman" w:cs="Times New Roman"/>
          <w:sz w:val="28"/>
          <w:szCs w:val="28"/>
        </w:rPr>
        <w:t>и принял участие в финале  Всероссийского этапа в лагере «Артек».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Театральная школа «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Дуhалхан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» МАОУ «Усть-Эгитуйская СОШ» и школьный </w:t>
      </w:r>
      <w:proofErr w:type="gramStart"/>
      <w:r w:rsidRPr="00E43423">
        <w:rPr>
          <w:rFonts w:ascii="Times New Roman" w:eastAsia="Calibri" w:hAnsi="Times New Roman" w:cs="Times New Roman"/>
          <w:sz w:val="28"/>
          <w:szCs w:val="28"/>
        </w:rPr>
        <w:t>театр  «</w:t>
      </w:r>
      <w:proofErr w:type="spellStart"/>
      <w:proofErr w:type="gramEnd"/>
      <w:r w:rsidRPr="00E43423">
        <w:rPr>
          <w:rFonts w:ascii="Times New Roman" w:eastAsia="Calibri" w:hAnsi="Times New Roman" w:cs="Times New Roman"/>
          <w:sz w:val="28"/>
          <w:szCs w:val="28"/>
        </w:rPr>
        <w:t>Шэдитэ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абдар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>» МАОУ «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Исингинская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СОШ» награждены Дипломами лауреата III степени Первого республиканского фестиваля -конкурса школьных театров «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Алтан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баг».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Молодые звезды, учащиеся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Исингинской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школы, этим летом представили республику на международном Бурятском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>фестивале «Алтаргана-2024» в  Монголии и одержали победу, выиграв золотые медали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. Под руководством большой команды из Республики и благодаря своим наставникам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Баир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Бадраевичу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, автора Анжелы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Шойндоновой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ребята создали песню о любви, которую сами же исполнили на гитарах, барабанах и клавишах. 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 xml:space="preserve">международном фестиваль-конкурсе «На Великом чайном пути - 2024» в мае в </w:t>
      </w:r>
      <w:proofErr w:type="spellStart"/>
      <w:r w:rsidRPr="00253EB6">
        <w:rPr>
          <w:rFonts w:ascii="Times New Roman" w:eastAsia="Calibri" w:hAnsi="Times New Roman" w:cs="Times New Roman"/>
          <w:b/>
          <w:sz w:val="28"/>
          <w:szCs w:val="28"/>
        </w:rPr>
        <w:t>г.Улан-Баторе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команду Еравнинского района представили </w:t>
      </w:r>
      <w:r w:rsidRPr="00E4342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учащиеся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Усть-Эгитуйской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школы. В номинации «Юный экскурсовод» Дари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Цыденова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, ученица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Усть-Эгитуйской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СОШ (руководитель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Цыденова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Жаргалма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Цыдыповна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) заняла 1 место. В номинации «Театрализованное представление» (руководители 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Лыгденова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Б.Ц., Очирова И.Б.,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Мункоева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Ю.Г.) заняли 2 место.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>Республиканской военно-спортивной игре "Орлёнок- 2023"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наши ребята </w:t>
      </w:r>
      <w:proofErr w:type="gramStart"/>
      <w:r w:rsidRPr="00E43423">
        <w:rPr>
          <w:rFonts w:ascii="Times New Roman" w:eastAsia="Calibri" w:hAnsi="Times New Roman" w:cs="Times New Roman"/>
          <w:sz w:val="28"/>
          <w:szCs w:val="28"/>
        </w:rPr>
        <w:t>из  МБОУ</w:t>
      </w:r>
      <w:proofErr w:type="gram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«Сосново-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Озерская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СОШ №2» показали себя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>лучшими.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Руководитель команды -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Шоноев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Тимур Иванович.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EB6">
        <w:rPr>
          <w:rFonts w:ascii="Times New Roman" w:eastAsia="Calibri" w:hAnsi="Times New Roman" w:cs="Times New Roman"/>
          <w:b/>
          <w:sz w:val="28"/>
          <w:szCs w:val="28"/>
        </w:rPr>
        <w:t>Лучший лидер Республики Бурятия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- серебряный призёр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Баирма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Дабаева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, героиня Первого Реалити -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>шоу Герои Первых</w:t>
      </w:r>
      <w:r w:rsidRPr="00E43423">
        <w:rPr>
          <w:rFonts w:ascii="Times New Roman" w:eastAsia="Calibri" w:hAnsi="Times New Roman" w:cs="Times New Roman"/>
          <w:sz w:val="28"/>
          <w:szCs w:val="28"/>
        </w:rPr>
        <w:t>, ученица 10 класса 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 № 1.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На республиканском военно-патриотическом конкурсе "Смотр строя и песни. Группы развертывания флага" команда юнармейского класса 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 № 1 заняла почетное III место! Руководитель команды - Цыдыпов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Эрдэни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Агбанович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 xml:space="preserve">V зимней республиканской военно-патриотической игре "Юнармеец - 2024" </w:t>
      </w:r>
      <w:r w:rsidRPr="00E43423">
        <w:rPr>
          <w:rFonts w:ascii="Times New Roman" w:eastAsia="Calibri" w:hAnsi="Times New Roman" w:cs="Times New Roman"/>
          <w:sz w:val="28"/>
          <w:szCs w:val="28"/>
        </w:rPr>
        <w:t>команда 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 № 1 "Бойцы" под руководством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Цыденова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Амгалана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Гармаевича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заняла общекомандное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>I место.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В марте 2024 года в центре патриотического воспитания «Авангард»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г.Улан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-Удэ прошел республиканский конкурс «Краса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Юнармии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Бурятии – 2024». Еравнинский район представили сразу в двух возрастных категориях ученицы 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Озерской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школы № 1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Дабаева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Баирма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- и Цыдыпова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Сойжина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Дабаева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Баирма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стала призёром республиканского конкурса «Краса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Юнармии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Бурятии-2024».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На республиканской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>военно-патриотической игре "Зарница 2.0" команда МБОУ "Сосново-</w:t>
      </w:r>
      <w:proofErr w:type="spellStart"/>
      <w:r w:rsidRPr="00253EB6">
        <w:rPr>
          <w:rFonts w:ascii="Times New Roman" w:eastAsia="Calibri" w:hAnsi="Times New Roman" w:cs="Times New Roman"/>
          <w:b/>
          <w:sz w:val="28"/>
          <w:szCs w:val="28"/>
        </w:rPr>
        <w:t>Озерская</w:t>
      </w:r>
      <w:proofErr w:type="spellEnd"/>
      <w:r w:rsidRPr="00253EB6">
        <w:rPr>
          <w:rFonts w:ascii="Times New Roman" w:eastAsia="Calibri" w:hAnsi="Times New Roman" w:cs="Times New Roman"/>
          <w:b/>
          <w:sz w:val="28"/>
          <w:szCs w:val="28"/>
        </w:rPr>
        <w:t xml:space="preserve"> СОШ √2" заняла 2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общекомандное место среди 20 команд республики. Руководитель команды -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Шоноев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Тимур Иванович.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На Республиканском этапе Всероссийской военно-спортивной игры «Победа» (май 2024) команда МБОУ «Сосново-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Озерская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СОШ №1» в общекомандном зачете заняла 3 место. Руководители команды –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Цыденов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Амгалан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Гармаевич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и Цыдыпов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Эрдэни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Агбанович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53EB6">
        <w:rPr>
          <w:rFonts w:ascii="Times New Roman" w:eastAsia="Calibri" w:hAnsi="Times New Roman" w:cs="Times New Roman"/>
          <w:b/>
          <w:sz w:val="28"/>
          <w:szCs w:val="28"/>
        </w:rPr>
        <w:t>Дабаева</w:t>
      </w:r>
      <w:proofErr w:type="spellEnd"/>
      <w:r w:rsidRPr="00253E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53EB6">
        <w:rPr>
          <w:rFonts w:ascii="Times New Roman" w:eastAsia="Calibri" w:hAnsi="Times New Roman" w:cs="Times New Roman"/>
          <w:b/>
          <w:sz w:val="28"/>
          <w:szCs w:val="28"/>
        </w:rPr>
        <w:t>Баирма</w:t>
      </w:r>
      <w:proofErr w:type="spellEnd"/>
      <w:r w:rsidRPr="00253EB6">
        <w:rPr>
          <w:rFonts w:ascii="Times New Roman" w:eastAsia="Calibri" w:hAnsi="Times New Roman" w:cs="Times New Roman"/>
          <w:b/>
          <w:sz w:val="28"/>
          <w:szCs w:val="28"/>
        </w:rPr>
        <w:t xml:space="preserve"> и </w:t>
      </w:r>
      <w:proofErr w:type="spellStart"/>
      <w:r w:rsidRPr="00253EB6">
        <w:rPr>
          <w:rFonts w:ascii="Times New Roman" w:eastAsia="Calibri" w:hAnsi="Times New Roman" w:cs="Times New Roman"/>
          <w:b/>
          <w:sz w:val="28"/>
          <w:szCs w:val="28"/>
        </w:rPr>
        <w:t>Дамбаев</w:t>
      </w:r>
      <w:proofErr w:type="spellEnd"/>
      <w:r w:rsidRPr="00253EB6">
        <w:rPr>
          <w:rFonts w:ascii="Times New Roman" w:eastAsia="Calibri" w:hAnsi="Times New Roman" w:cs="Times New Roman"/>
          <w:b/>
          <w:sz w:val="28"/>
          <w:szCs w:val="28"/>
        </w:rPr>
        <w:t xml:space="preserve"> Родион из МБОУ «СОСОШ №1» единственные из Бурятии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, пройдя заочный этап этим летом с триумфом выступили в финале Всероссийского конкурса </w:t>
      </w:r>
      <w:r w:rsidRPr="00253EB6">
        <w:rPr>
          <w:rFonts w:ascii="Times New Roman" w:eastAsia="Calibri" w:hAnsi="Times New Roman" w:cs="Times New Roman"/>
          <w:b/>
          <w:sz w:val="28"/>
          <w:szCs w:val="28"/>
        </w:rPr>
        <w:t xml:space="preserve">«Лидеры ЮНАРМИИ» в Тюмени. </w:t>
      </w:r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Руководитель юнармейцев -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Цыденов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3423">
        <w:rPr>
          <w:rFonts w:ascii="Times New Roman" w:eastAsia="Calibri" w:hAnsi="Times New Roman" w:cs="Times New Roman"/>
          <w:sz w:val="28"/>
          <w:szCs w:val="28"/>
        </w:rPr>
        <w:t>Амгалан</w:t>
      </w:r>
      <w:proofErr w:type="spellEnd"/>
      <w:r w:rsidRPr="00E434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4FCC" w:rsidRPr="00E43423" w:rsidRDefault="00414FCC" w:rsidP="00700D50">
      <w:pPr>
        <w:pStyle w:val="a3"/>
        <w:numPr>
          <w:ilvl w:val="0"/>
          <w:numId w:val="11"/>
        </w:numPr>
        <w:spacing w:after="0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423">
        <w:rPr>
          <w:rFonts w:ascii="Times New Roman" w:eastAsia="Calibri" w:hAnsi="Times New Roman" w:cs="Times New Roman"/>
          <w:sz w:val="28"/>
          <w:szCs w:val="28"/>
        </w:rPr>
        <w:t>Значимым мероприятием 2024г. стала районная патриотическая акция «Знамя Победы», в которой приняли участие все образовательные организации района.</w:t>
      </w:r>
    </w:p>
    <w:p w:rsidR="00414FCC" w:rsidRPr="00E43423" w:rsidRDefault="00414FCC" w:rsidP="00700D50">
      <w:pPr>
        <w:spacing w:after="0"/>
        <w:ind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4FCC" w:rsidRPr="009961A6" w:rsidRDefault="009961A6" w:rsidP="009961A6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071"/>
          <w:tab w:val="left" w:pos="9498"/>
        </w:tabs>
        <w:spacing w:after="0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961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Национальный проект </w:t>
      </w:r>
      <w:r w:rsidR="00414FCC" w:rsidRPr="009961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«Образование»:</w:t>
      </w:r>
    </w:p>
    <w:p w:rsidR="009528D8" w:rsidRPr="00E43423" w:rsidRDefault="00414FCC" w:rsidP="009528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проект «Современная школа» открылись 2 центра «Точка Роста» по естественнонаучной и технологической направленности </w:t>
      </w:r>
      <w:r w:rsidR="009528D8" w:rsidRPr="00E43423">
        <w:rPr>
          <w:rFonts w:ascii="Times New Roman" w:eastAsia="Times New Roman" w:hAnsi="Times New Roman" w:cs="Times New Roman"/>
          <w:sz w:val="28"/>
          <w:szCs w:val="28"/>
          <w:lang w:eastAsia="ru-RU"/>
        </w:rPr>
        <w:t>(химия, физика, биология)</w:t>
      </w:r>
    </w:p>
    <w:tbl>
      <w:tblPr>
        <w:tblStyle w:val="2"/>
        <w:tblW w:w="89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8"/>
        <w:gridCol w:w="4932"/>
        <w:gridCol w:w="3260"/>
      </w:tblGrid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8D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32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3260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8D8">
              <w:rPr>
                <w:rFonts w:ascii="Times New Roman" w:hAnsi="Times New Roman" w:cs="Times New Roman"/>
                <w:b/>
                <w:sz w:val="24"/>
                <w:szCs w:val="24"/>
              </w:rPr>
              <w:t>Сумма по выделенному оборудованию из Министерства образования и науки РБ</w:t>
            </w:r>
          </w:p>
        </w:tc>
      </w:tr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2" w:type="dxa"/>
          </w:tcPr>
          <w:p w:rsidR="009528D8" w:rsidRPr="009528D8" w:rsidRDefault="009528D8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D8">
              <w:rPr>
                <w:rFonts w:ascii="Times New Roman" w:hAnsi="Times New Roman" w:cs="Times New Roman"/>
                <w:sz w:val="24"/>
                <w:szCs w:val="24"/>
              </w:rPr>
              <w:t>МБОУ «Попереченская ООШ»</w:t>
            </w:r>
          </w:p>
        </w:tc>
        <w:tc>
          <w:tcPr>
            <w:tcW w:w="3260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D8">
              <w:rPr>
                <w:rFonts w:ascii="Times New Roman" w:hAnsi="Times New Roman" w:cs="Times New Roman"/>
                <w:sz w:val="24"/>
                <w:szCs w:val="24"/>
              </w:rPr>
              <w:t>2 123 669,84</w:t>
            </w:r>
          </w:p>
        </w:tc>
      </w:tr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2" w:type="dxa"/>
          </w:tcPr>
          <w:p w:rsidR="009528D8" w:rsidRPr="009528D8" w:rsidRDefault="009528D8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D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528D8">
              <w:rPr>
                <w:rFonts w:ascii="Times New Roman" w:hAnsi="Times New Roman" w:cs="Times New Roman"/>
                <w:sz w:val="24"/>
                <w:szCs w:val="24"/>
              </w:rPr>
              <w:t>Тужинкинская</w:t>
            </w:r>
            <w:proofErr w:type="spellEnd"/>
            <w:r w:rsidRPr="009528D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D8">
              <w:rPr>
                <w:rFonts w:ascii="Times New Roman" w:hAnsi="Times New Roman" w:cs="Times New Roman"/>
                <w:sz w:val="24"/>
                <w:szCs w:val="24"/>
              </w:rPr>
              <w:t>2 123 669,84</w:t>
            </w:r>
          </w:p>
        </w:tc>
      </w:tr>
      <w:tr w:rsidR="009528D8" w:rsidRPr="009528D8" w:rsidTr="009528D8">
        <w:tc>
          <w:tcPr>
            <w:tcW w:w="768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2" w:type="dxa"/>
          </w:tcPr>
          <w:p w:rsidR="009528D8" w:rsidRPr="009528D8" w:rsidRDefault="009528D8" w:rsidP="0095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528D8" w:rsidRPr="009528D8" w:rsidRDefault="009528D8" w:rsidP="009528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28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4 247 339,68</w:t>
            </w:r>
          </w:p>
        </w:tc>
      </w:tr>
    </w:tbl>
    <w:p w:rsidR="009528D8" w:rsidRPr="009528D8" w:rsidRDefault="009528D8" w:rsidP="009528D8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071"/>
          <w:tab w:val="left" w:pos="9498"/>
        </w:tabs>
        <w:spacing w:after="0"/>
        <w:ind w:left="0"/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:rsidR="00414FCC" w:rsidRPr="009961A6" w:rsidRDefault="00414FCC" w:rsidP="009961A6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реализации проекта из местного бюджета МО «Еравнинский район» выделено 598504,0 рублей на </w:t>
      </w:r>
      <w:proofErr w:type="spellStart"/>
      <w:r w:rsidRP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>мебелирование</w:t>
      </w:r>
      <w:proofErr w:type="spellEnd"/>
      <w:r w:rsidRP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>брендирование</w:t>
      </w:r>
      <w:proofErr w:type="spellEnd"/>
      <w:r w:rsidRP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кабинетов.</w:t>
      </w:r>
    </w:p>
    <w:p w:rsidR="00414FCC" w:rsidRPr="009961A6" w:rsidRDefault="009961A6" w:rsidP="009961A6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/>
        <w:jc w:val="both"/>
        <w:rPr>
          <w:rFonts w:ascii="Times New Roman" w:eastAsia="Liberation Sans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14FCC" w:rsidRP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414FCC" w:rsidRPr="009961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ФП «Ц</w:t>
      </w:r>
      <w:r w:rsidRPr="009961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ифровая образовательная среда»</w:t>
      </w:r>
    </w:p>
    <w:tbl>
      <w:tblPr>
        <w:tblStyle w:val="9"/>
        <w:tblW w:w="10480" w:type="dxa"/>
        <w:tblInd w:w="-601" w:type="dxa"/>
        <w:tblLook w:val="04A0" w:firstRow="1" w:lastRow="0" w:firstColumn="1" w:lastColumn="0" w:noHBand="0" w:noVBand="1"/>
      </w:tblPr>
      <w:tblGrid>
        <w:gridCol w:w="709"/>
        <w:gridCol w:w="4111"/>
        <w:gridCol w:w="3260"/>
        <w:gridCol w:w="2400"/>
      </w:tblGrid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111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ОУ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</w:t>
            </w:r>
          </w:p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Сумма</w:t>
            </w:r>
          </w:p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610D6D" w:rsidRPr="00610D6D" w:rsidRDefault="00610D6D" w:rsidP="00610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МБОУ «Комсомольская СОШ»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 xml:space="preserve">2 МФУ, 31 ноутбук, 1 </w:t>
            </w:r>
            <w:proofErr w:type="spellStart"/>
            <w:r w:rsidRPr="00610D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ip</w:t>
            </w:r>
            <w:proofErr w:type="spellEnd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-видеокамера, 1 ИП</w:t>
            </w: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2 688 672,99</w:t>
            </w:r>
          </w:p>
        </w:tc>
      </w:tr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610D6D" w:rsidRPr="00610D6D" w:rsidRDefault="00610D6D" w:rsidP="00610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Гундинская</w:t>
            </w:r>
            <w:proofErr w:type="spellEnd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 xml:space="preserve">2 МФУ, 31 ноутбук, 1 </w:t>
            </w:r>
            <w:proofErr w:type="spellStart"/>
            <w:r w:rsidRPr="00610D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ip</w:t>
            </w:r>
            <w:proofErr w:type="spellEnd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-видеокамера, 1 ИП</w:t>
            </w: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2 688 672,99</w:t>
            </w:r>
          </w:p>
        </w:tc>
      </w:tr>
      <w:tr w:rsidR="00610D6D" w:rsidRPr="00610D6D" w:rsidTr="001F56A9">
        <w:tc>
          <w:tcPr>
            <w:tcW w:w="709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610D6D" w:rsidRPr="00610D6D" w:rsidRDefault="00610D6D" w:rsidP="00610D6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26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4 МФУ, 62 ноутбука, 2</w:t>
            </w:r>
            <w:proofErr w:type="spellStart"/>
            <w:r w:rsidRPr="00610D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ip</w:t>
            </w:r>
            <w:proofErr w:type="spellEnd"/>
            <w:r w:rsidRPr="00610D6D">
              <w:rPr>
                <w:rFonts w:ascii="Times New Roman" w:hAnsi="Times New Roman" w:cs="Times New Roman"/>
                <w:sz w:val="26"/>
                <w:szCs w:val="26"/>
              </w:rPr>
              <w:t>-видеокамеры, 2 ИП</w:t>
            </w:r>
          </w:p>
        </w:tc>
        <w:tc>
          <w:tcPr>
            <w:tcW w:w="2400" w:type="dxa"/>
          </w:tcPr>
          <w:p w:rsidR="00610D6D" w:rsidRPr="00610D6D" w:rsidRDefault="00610D6D" w:rsidP="00610D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D6D">
              <w:rPr>
                <w:rFonts w:ascii="Times New Roman" w:hAnsi="Times New Roman" w:cs="Times New Roman"/>
                <w:b/>
                <w:sz w:val="26"/>
                <w:szCs w:val="26"/>
              </w:rPr>
              <w:t>5 377 345,98</w:t>
            </w:r>
          </w:p>
        </w:tc>
      </w:tr>
    </w:tbl>
    <w:p w:rsidR="00610D6D" w:rsidRPr="009528D8" w:rsidRDefault="00610D6D" w:rsidP="00610D6D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/>
        <w:jc w:val="both"/>
        <w:rPr>
          <w:rFonts w:ascii="Times New Roman" w:eastAsia="Liberation Sans" w:hAnsi="Times New Roman" w:cs="Times New Roman"/>
          <w:sz w:val="24"/>
          <w:szCs w:val="24"/>
        </w:rPr>
      </w:pPr>
    </w:p>
    <w:p w:rsidR="009528D8" w:rsidRPr="009961A6" w:rsidRDefault="000E30BD" w:rsidP="009528D8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/>
        <w:jc w:val="both"/>
        <w:rPr>
          <w:rFonts w:ascii="Times New Roman" w:eastAsia="Liberation Sans" w:hAnsi="Times New Roman" w:cs="Times New Roman"/>
          <w:b/>
          <w:sz w:val="28"/>
          <w:szCs w:val="28"/>
        </w:rPr>
      </w:pPr>
      <w:r>
        <w:rPr>
          <w:rFonts w:ascii="Times New Roman" w:eastAsia="Liberation Sans" w:hAnsi="Times New Roman" w:cs="Times New Roman"/>
          <w:b/>
          <w:sz w:val="28"/>
          <w:szCs w:val="28"/>
        </w:rPr>
        <w:t>Инфраструктура:</w:t>
      </w:r>
    </w:p>
    <w:p w:rsidR="00414FCC" w:rsidRDefault="00414FCC" w:rsidP="009961A6">
      <w:pPr>
        <w:pStyle w:val="a3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>02 июля 2024 году состоялось открытие детского сада «Елочка» при МАО</w:t>
      </w:r>
      <w:r w:rsid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Телембинской</w:t>
      </w:r>
      <w:proofErr w:type="spellEnd"/>
      <w:r w:rsid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с. </w:t>
      </w:r>
      <w:proofErr w:type="spellStart"/>
      <w:r w:rsid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Телемба</w:t>
      </w:r>
      <w:proofErr w:type="spellEnd"/>
      <w:r w:rsidR="009961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61A6" w:rsidRPr="009961A6" w:rsidRDefault="009961A6" w:rsidP="009961A6">
      <w:pPr>
        <w:pStyle w:val="a3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1492"/>
        <w:gridCol w:w="4994"/>
      </w:tblGrid>
      <w:tr w:rsidR="00414FCC" w:rsidRPr="00414FCC" w:rsidTr="009528D8">
        <w:tc>
          <w:tcPr>
            <w:tcW w:w="3085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b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b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b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414FCC" w:rsidRPr="00414FCC" w:rsidTr="009528D8">
        <w:tc>
          <w:tcPr>
            <w:tcW w:w="3085" w:type="dxa"/>
            <w:vMerge w:val="restart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33525115,0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Капитальный ремонт здания школы</w:t>
            </w:r>
          </w:p>
        </w:tc>
      </w:tr>
      <w:tr w:rsidR="00414FCC" w:rsidRPr="00414FCC" w:rsidTr="009528D8">
        <w:tc>
          <w:tcPr>
            <w:tcW w:w="3085" w:type="dxa"/>
            <w:vMerge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4566941,49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Приобретение и установка оборудования (мебель, оргтехника)</w:t>
            </w:r>
          </w:p>
        </w:tc>
      </w:tr>
      <w:tr w:rsidR="00414FCC" w:rsidRPr="00414FCC" w:rsidTr="009528D8">
        <w:tc>
          <w:tcPr>
            <w:tcW w:w="3085" w:type="dxa"/>
            <w:vMerge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2121150,00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По программе антитеррор: установка турникета, устройство ограждения, установка системы видеонаблюдения</w:t>
            </w:r>
          </w:p>
        </w:tc>
      </w:tr>
      <w:tr w:rsidR="00414FCC" w:rsidRPr="00414FCC" w:rsidTr="009528D8">
        <w:tc>
          <w:tcPr>
            <w:tcW w:w="3085" w:type="dxa"/>
            <w:vMerge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1164064,14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Устройство ограждения</w:t>
            </w:r>
          </w:p>
        </w:tc>
      </w:tr>
      <w:tr w:rsidR="00414FCC" w:rsidRPr="00414FCC" w:rsidTr="009528D8">
        <w:tc>
          <w:tcPr>
            <w:tcW w:w="3085" w:type="dxa"/>
          </w:tcPr>
          <w:p w:rsidR="00414FCC" w:rsidRPr="00414FCC" w:rsidRDefault="0035567D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ОО (ПООШ, МСОШ, КСОШ, ШСОШ, </w:t>
            </w:r>
            <w:proofErr w:type="spellStart"/>
            <w:r>
              <w:rPr>
                <w:rFonts w:ascii="Times New Roman" w:eastAsia="Liberation Sans" w:hAnsi="Times New Roman" w:cs="Times New Roman"/>
                <w:sz w:val="24"/>
                <w:szCs w:val="24"/>
              </w:rPr>
              <w:t>Тулдунской</w:t>
            </w:r>
            <w:proofErr w:type="spellEnd"/>
            <w:r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 СОШ, ГСОШ, ОСОШ, ТСОШ,</w:t>
            </w:r>
            <w:r w:rsidR="002417BE"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 ИСОШ, ЦДТ)</w:t>
            </w:r>
            <w:r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2" w:type="dxa"/>
          </w:tcPr>
          <w:p w:rsidR="00414FCC" w:rsidRPr="00414FCC" w:rsidRDefault="0035567D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ans" w:hAnsi="Times New Roman" w:cs="Times New Roman"/>
                <w:sz w:val="24"/>
                <w:szCs w:val="24"/>
              </w:rPr>
              <w:t>3949617,75</w:t>
            </w:r>
          </w:p>
        </w:tc>
        <w:tc>
          <w:tcPr>
            <w:tcW w:w="4994" w:type="dxa"/>
          </w:tcPr>
          <w:p w:rsidR="00414FCC" w:rsidRPr="00414FCC" w:rsidRDefault="0035567D" w:rsidP="0035567D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ans" w:hAnsi="Times New Roman" w:cs="Times New Roman"/>
                <w:sz w:val="24"/>
                <w:szCs w:val="24"/>
              </w:rPr>
              <w:t>Ремонт теплых</w:t>
            </w:r>
            <w:r w:rsidR="00414FCC"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  туалет</w:t>
            </w:r>
            <w:r>
              <w:rPr>
                <w:rFonts w:ascii="Times New Roman" w:eastAsia="Liberation Sans" w:hAnsi="Times New Roman" w:cs="Times New Roman"/>
                <w:sz w:val="24"/>
                <w:szCs w:val="24"/>
              </w:rPr>
              <w:t>ов,</w:t>
            </w: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Liberation Sans" w:hAnsi="Times New Roman" w:cs="Times New Roman"/>
                <w:sz w:val="24"/>
                <w:szCs w:val="24"/>
              </w:rPr>
              <w:t>у</w:t>
            </w:r>
            <w:r w:rsidR="002417BE">
              <w:rPr>
                <w:rFonts w:ascii="Times New Roman" w:eastAsia="Liberation Sans" w:hAnsi="Times New Roman" w:cs="Times New Roman"/>
                <w:sz w:val="24"/>
                <w:szCs w:val="24"/>
              </w:rPr>
              <w:t>с</w:t>
            </w: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тройство выгребной ямы</w:t>
            </w:r>
          </w:p>
        </w:tc>
      </w:tr>
      <w:tr w:rsidR="00414FCC" w:rsidRPr="00414FCC" w:rsidTr="009528D8">
        <w:tc>
          <w:tcPr>
            <w:tcW w:w="3085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МБОУ С-</w:t>
            </w:r>
            <w:proofErr w:type="spellStart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Озерская</w:t>
            </w:r>
            <w:proofErr w:type="spellEnd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сош</w:t>
            </w:r>
            <w:proofErr w:type="spellEnd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153439505,0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Строительство школы на 450 мест</w:t>
            </w:r>
          </w:p>
        </w:tc>
      </w:tr>
      <w:tr w:rsidR="00414FCC" w:rsidRPr="00414FCC" w:rsidTr="009528D8">
        <w:tc>
          <w:tcPr>
            <w:tcW w:w="3085" w:type="dxa"/>
            <w:vMerge w:val="restart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Ширингинская</w:t>
            </w:r>
            <w:proofErr w:type="spellEnd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2167850,00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Ремонт котельной</w:t>
            </w:r>
          </w:p>
        </w:tc>
      </w:tr>
      <w:tr w:rsidR="00414FCC" w:rsidRPr="00414FCC" w:rsidTr="009528D8">
        <w:tc>
          <w:tcPr>
            <w:tcW w:w="3085" w:type="dxa"/>
            <w:vMerge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350000,00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Ремонт теплотрассы</w:t>
            </w:r>
          </w:p>
        </w:tc>
      </w:tr>
      <w:tr w:rsidR="00414FCC" w:rsidRPr="00414FCC" w:rsidTr="009528D8">
        <w:tc>
          <w:tcPr>
            <w:tcW w:w="3085" w:type="dxa"/>
            <w:vMerge w:val="restart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spellStart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Тулдунская</w:t>
            </w:r>
            <w:proofErr w:type="spellEnd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4141410,00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Капитальный ремонт спортзала</w:t>
            </w:r>
          </w:p>
        </w:tc>
      </w:tr>
      <w:tr w:rsidR="00414FCC" w:rsidRPr="00414FCC" w:rsidTr="009528D8">
        <w:tc>
          <w:tcPr>
            <w:tcW w:w="3085" w:type="dxa"/>
            <w:vMerge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588938,95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Приобретение и установка радиаторов, светильников, покраска в здании спортзала</w:t>
            </w:r>
          </w:p>
        </w:tc>
      </w:tr>
      <w:tr w:rsidR="00414FCC" w:rsidRPr="00414FCC" w:rsidTr="009528D8">
        <w:tc>
          <w:tcPr>
            <w:tcW w:w="3085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321000,00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Установка вентилятора </w:t>
            </w:r>
            <w:proofErr w:type="spellStart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поддува</w:t>
            </w:r>
            <w:proofErr w:type="spellEnd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 на 3 котла в котельной</w:t>
            </w:r>
          </w:p>
        </w:tc>
      </w:tr>
      <w:tr w:rsidR="00414FCC" w:rsidRPr="00414FCC" w:rsidTr="009528D8">
        <w:tc>
          <w:tcPr>
            <w:tcW w:w="3085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 xml:space="preserve">МАОУ Усть-Эгитуйская </w:t>
            </w:r>
            <w:proofErr w:type="spellStart"/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1158050,00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Устройство ограждения</w:t>
            </w:r>
          </w:p>
        </w:tc>
      </w:tr>
      <w:tr w:rsidR="00414FCC" w:rsidRPr="00414FCC" w:rsidTr="009528D8">
        <w:tc>
          <w:tcPr>
            <w:tcW w:w="3085" w:type="dxa"/>
            <w:vMerge w:val="restart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МАОУ ДО ДЮСШ</w:t>
            </w:r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747878,07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Ремонт и покраска трибун</w:t>
            </w:r>
          </w:p>
        </w:tc>
      </w:tr>
      <w:tr w:rsidR="00414FCC" w:rsidRPr="00414FCC" w:rsidTr="009528D8">
        <w:tc>
          <w:tcPr>
            <w:tcW w:w="3085" w:type="dxa"/>
            <w:vMerge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14FCC" w:rsidRPr="00414FCC" w:rsidRDefault="00414FCC" w:rsidP="00414FCC">
            <w:pPr>
              <w:jc w:val="center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83483476,80</w:t>
            </w:r>
          </w:p>
        </w:tc>
        <w:tc>
          <w:tcPr>
            <w:tcW w:w="4994" w:type="dxa"/>
          </w:tcPr>
          <w:p w:rsidR="00414FCC" w:rsidRPr="00414FCC" w:rsidRDefault="00414FCC" w:rsidP="00414FCC">
            <w:pPr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414FCC">
              <w:rPr>
                <w:rFonts w:ascii="Times New Roman" w:eastAsia="Liberation Sans" w:hAnsi="Times New Roman" w:cs="Times New Roman"/>
                <w:sz w:val="24"/>
                <w:szCs w:val="24"/>
              </w:rPr>
              <w:t>Строительство ФСК</w:t>
            </w:r>
          </w:p>
        </w:tc>
      </w:tr>
    </w:tbl>
    <w:p w:rsidR="00B9193C" w:rsidRPr="00700D50" w:rsidRDefault="00B9193C" w:rsidP="002529D1">
      <w:pPr>
        <w:rPr>
          <w:rFonts w:ascii="Times New Roman" w:hAnsi="Times New Roman" w:cs="Times New Roman"/>
          <w:sz w:val="24"/>
          <w:szCs w:val="24"/>
        </w:rPr>
      </w:pPr>
    </w:p>
    <w:p w:rsidR="005E4167" w:rsidRPr="002417BE" w:rsidRDefault="002529D1" w:rsidP="002417BE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7BE">
        <w:rPr>
          <w:rFonts w:ascii="Times New Roman" w:hAnsi="Times New Roman" w:cs="Times New Roman"/>
          <w:b/>
          <w:sz w:val="28"/>
          <w:szCs w:val="28"/>
        </w:rPr>
        <w:t>2025</w:t>
      </w:r>
    </w:p>
    <w:p w:rsidR="002529D1" w:rsidRPr="002417BE" w:rsidRDefault="002529D1" w:rsidP="002417BE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53EB6">
        <w:rPr>
          <w:rFonts w:ascii="Times New Roman" w:eastAsia="Liberation Sans" w:hAnsi="Times New Roman" w:cs="Times New Roman"/>
          <w:b/>
          <w:sz w:val="28"/>
          <w:szCs w:val="28"/>
        </w:rPr>
        <w:t>Комитет по образованию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Еравнинского района </w:t>
      </w:r>
      <w:r w:rsidR="002417BE">
        <w:rPr>
          <w:rFonts w:ascii="Times New Roman" w:eastAsia="Liberation Sans" w:hAnsi="Times New Roman" w:cs="Times New Roman"/>
          <w:sz w:val="28"/>
          <w:szCs w:val="28"/>
        </w:rPr>
        <w:t xml:space="preserve">- </w:t>
      </w:r>
      <w:r w:rsidR="002417BE" w:rsidRPr="002417BE">
        <w:rPr>
          <w:rFonts w:ascii="Times New Roman" w:eastAsia="Liberation Sans" w:hAnsi="Times New Roman" w:cs="Times New Roman"/>
          <w:b/>
          <w:sz w:val="28"/>
          <w:szCs w:val="28"/>
        </w:rPr>
        <w:t>лучший</w:t>
      </w:r>
      <w:r w:rsidR="002417BE">
        <w:rPr>
          <w:rFonts w:ascii="Times New Roman" w:eastAsia="Liberation Sans" w:hAnsi="Times New Roman" w:cs="Times New Roman"/>
          <w:b/>
          <w:sz w:val="28"/>
          <w:szCs w:val="28"/>
        </w:rPr>
        <w:t xml:space="preserve"> результат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в области оценки нормативно-правовой базы, обеспечивающей управление качеством образования в 2025 году.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53EB6">
        <w:rPr>
          <w:rFonts w:ascii="Times New Roman" w:eastAsia="Liberation Sans" w:hAnsi="Times New Roman" w:cs="Times New Roman"/>
          <w:b/>
          <w:sz w:val="28"/>
          <w:szCs w:val="28"/>
        </w:rPr>
        <w:t>Победитель Всероссийского конкурса «Знание.</w:t>
      </w:r>
      <w:r w:rsidR="002417BE" w:rsidRPr="00253EB6">
        <w:rPr>
          <w:rFonts w:ascii="Times New Roman" w:eastAsia="Liberation Sans" w:hAnsi="Times New Roman" w:cs="Times New Roman"/>
          <w:b/>
          <w:sz w:val="28"/>
          <w:szCs w:val="28"/>
        </w:rPr>
        <w:t xml:space="preserve"> </w:t>
      </w:r>
      <w:r w:rsidRPr="00253EB6">
        <w:rPr>
          <w:rFonts w:ascii="Times New Roman" w:eastAsia="Liberation Sans" w:hAnsi="Times New Roman" w:cs="Times New Roman"/>
          <w:b/>
          <w:sz w:val="28"/>
          <w:szCs w:val="28"/>
        </w:rPr>
        <w:t>Лектор»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–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Эрдэм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Бадмадоржиевич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Цыбиков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>, директор, учитель географии высшей категории Можайской средней школы</w:t>
      </w:r>
    </w:p>
    <w:p w:rsidR="00B60E3B" w:rsidRPr="002417BE" w:rsidRDefault="00B60E3B" w:rsidP="00700D50">
      <w:pPr>
        <w:pStyle w:val="a3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Чебунина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Надежда Ивановна, учитель начальных классов Сосново-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Озерской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средней общеобразовательной школы №2, </w:t>
      </w:r>
      <w:r w:rsidRPr="00253EB6">
        <w:rPr>
          <w:rFonts w:ascii="Times New Roman" w:eastAsia="Liberation Sans" w:hAnsi="Times New Roman" w:cs="Times New Roman"/>
          <w:b/>
          <w:sz w:val="28"/>
          <w:szCs w:val="28"/>
        </w:rPr>
        <w:t xml:space="preserve">победитель конкурса на присуждение премий лучшим учителям за достижения в педагогической деятельности в Российской Федерации 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>в 2025 году.</w:t>
      </w:r>
    </w:p>
    <w:p w:rsidR="00B60E3B" w:rsidRPr="002417BE" w:rsidRDefault="00B60E3B" w:rsidP="00700D50">
      <w:pPr>
        <w:pStyle w:val="a3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Победитель - </w:t>
      </w:r>
      <w:r w:rsidRPr="00253EB6">
        <w:rPr>
          <w:rFonts w:ascii="Times New Roman" w:eastAsia="Liberation Sans" w:hAnsi="Times New Roman" w:cs="Times New Roman"/>
          <w:b/>
          <w:sz w:val="28"/>
          <w:szCs w:val="28"/>
        </w:rPr>
        <w:t xml:space="preserve">обладатель Гран-при Республиканского конкурса профессионального мастерства "Самый классный </w:t>
      </w:r>
      <w:proofErr w:type="spellStart"/>
      <w:r w:rsidRPr="00253EB6">
        <w:rPr>
          <w:rFonts w:ascii="Times New Roman" w:eastAsia="Liberation Sans" w:hAnsi="Times New Roman" w:cs="Times New Roman"/>
          <w:b/>
          <w:sz w:val="28"/>
          <w:szCs w:val="28"/>
        </w:rPr>
        <w:t>классный</w:t>
      </w:r>
      <w:proofErr w:type="spellEnd"/>
      <w:proofErr w:type="gramStart"/>
      <w:r w:rsidRPr="00253EB6">
        <w:rPr>
          <w:rFonts w:ascii="Times New Roman" w:eastAsia="Liberation Sans" w:hAnsi="Times New Roman" w:cs="Times New Roman"/>
          <w:b/>
          <w:sz w:val="28"/>
          <w:szCs w:val="28"/>
        </w:rPr>
        <w:t>"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 -</w:t>
      </w:r>
      <w:proofErr w:type="gram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Амгалан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Гармаевич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Цыденов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>, учитель физической культуры,  классный руководитель 11 класса и руководитель юнармейского отряда "Бойцы" МБОУ «Сосново-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Озёрская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СОШ №1»</w:t>
      </w:r>
    </w:p>
    <w:p w:rsidR="00B60E3B" w:rsidRPr="002417BE" w:rsidRDefault="00B60E3B" w:rsidP="00700D50">
      <w:pPr>
        <w:pStyle w:val="a3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Республиканский конкурс </w:t>
      </w:r>
      <w:r w:rsidRPr="00253EB6">
        <w:rPr>
          <w:rFonts w:ascii="Times New Roman" w:eastAsia="Liberation Sans" w:hAnsi="Times New Roman" w:cs="Times New Roman"/>
          <w:b/>
          <w:sz w:val="28"/>
          <w:szCs w:val="28"/>
        </w:rPr>
        <w:t xml:space="preserve">"Педагогический дебют - 2025» - Победитель 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>в номинации "Молодой педагог дополнительного образования</w:t>
      </w:r>
      <w:proofErr w:type="gramStart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" 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Жимбуева</w:t>
      </w:r>
      <w:proofErr w:type="spellEnd"/>
      <w:proofErr w:type="gram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Анжела Сергеевна, педагог МБОУ ДО «Центр детского творчества»</w:t>
      </w:r>
    </w:p>
    <w:p w:rsidR="00B60E3B" w:rsidRPr="002417BE" w:rsidRDefault="00B60E3B" w:rsidP="00700D50">
      <w:pPr>
        <w:pStyle w:val="a3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Лауреат республиканского конкурса «Директор года Республики Бурятия - 2025» Надежда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Дылгеровна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Цырендоржиева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>, директор МБОУ «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Ульдургинская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СОШ»</w:t>
      </w:r>
    </w:p>
    <w:p w:rsidR="00B60E3B" w:rsidRPr="002417BE" w:rsidRDefault="00B60E3B" w:rsidP="00700D50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contextualSpacing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t>Финалист Республиканского конкурса  "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Эрхим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багша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- 2025"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Гатапова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Жаргалма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Доржиевна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, учитель начальных классов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Ульдургинской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школы</w:t>
      </w:r>
    </w:p>
    <w:p w:rsidR="00B60E3B" w:rsidRPr="002417BE" w:rsidRDefault="00B60E3B" w:rsidP="00700D50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contextualSpacing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t>Лауреат Республиканского конкурса «Воспитатель года Бурятии - 2025» Чистякова Елена Сергеевна, воспитатель детского сада "Елочка" МАОУ «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Телембинская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СОШ»</w:t>
      </w:r>
    </w:p>
    <w:p w:rsidR="00B60E3B" w:rsidRPr="002417BE" w:rsidRDefault="00B60E3B" w:rsidP="00700D50">
      <w:pPr>
        <w:pStyle w:val="a3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В конкурсе «Лучшая учебно-методическая и дидактическая разработка по бурятскому языку и литературе» 3 место заняла воспитатель детского сада «Ласточка 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Раднаева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Светлана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Бадраевна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>.</w:t>
      </w:r>
    </w:p>
    <w:p w:rsidR="00B60E3B" w:rsidRPr="002417BE" w:rsidRDefault="00B60E3B" w:rsidP="00700D50">
      <w:pPr>
        <w:pStyle w:val="a3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lastRenderedPageBreak/>
        <w:t xml:space="preserve">«Лучший образовательный проект по патриотическому воспитанию» на республиканском конкурсе заняла 2 место также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Раднаева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Светлана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Бадраевна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>, воспитатель детского сада «Ласточка».</w:t>
      </w:r>
    </w:p>
    <w:p w:rsidR="00B60E3B" w:rsidRPr="002417BE" w:rsidRDefault="00B60E3B" w:rsidP="00700D50">
      <w:pPr>
        <w:pStyle w:val="a3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Жамбалова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Цыжидма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Батомункуевна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, воспитатель детского сада «Радуга» в республиканском конкурсе «Азбука безопасности», заняла 2 место. </w:t>
      </w:r>
    </w:p>
    <w:p w:rsidR="00B60E3B" w:rsidRPr="002417BE" w:rsidRDefault="00B60E3B" w:rsidP="00700D50">
      <w:pPr>
        <w:pStyle w:val="a3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Вошли в финал республиканского конкурса корпоративных программ «Укрепление здоровья на рабочем месте» МБОУ ДО «ЦДТ», получили номинацию </w:t>
      </w:r>
      <w:r w:rsidRPr="00253EB6">
        <w:rPr>
          <w:rFonts w:ascii="Times New Roman" w:eastAsia="Liberation Sans" w:hAnsi="Times New Roman" w:cs="Times New Roman"/>
          <w:b/>
          <w:sz w:val="28"/>
          <w:szCs w:val="28"/>
        </w:rPr>
        <w:t>«Лучший руководитель по продвижению ЗОЖ в коллективе»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. </w:t>
      </w:r>
    </w:p>
    <w:p w:rsidR="00B60E3B" w:rsidRPr="002417BE" w:rsidRDefault="00B60E3B" w:rsidP="00700D50">
      <w:pPr>
        <w:pStyle w:val="a3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призёры </w:t>
      </w:r>
      <w:r w:rsidRPr="002417BE">
        <w:rPr>
          <w:rFonts w:ascii="Times New Roman" w:eastAsia="Liberation Sans" w:hAnsi="Times New Roman" w:cs="Times New Roman"/>
          <w:sz w:val="28"/>
          <w:szCs w:val="28"/>
          <w:lang w:val="en-US"/>
        </w:rPr>
        <w:t>I</w:t>
      </w:r>
      <w:r w:rsid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республиканского конкурса «Педагогический тандем-2025»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Эрдэм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Бадмадоржиевич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Цыбиков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и Гарма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Зориктуевич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Дамбаев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>, Можайская СОШ</w:t>
      </w:r>
    </w:p>
    <w:p w:rsidR="00B60E3B" w:rsidRPr="00253EB6" w:rsidRDefault="00B60E3B" w:rsidP="00700D50">
      <w:pPr>
        <w:pStyle w:val="a3"/>
        <w:numPr>
          <w:ilvl w:val="0"/>
          <w:numId w:val="12"/>
        </w:numPr>
        <w:spacing w:after="0"/>
        <w:ind w:left="0" w:right="-143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Самый высокий результат единого государственного экзамена получила ученица Сосново-</w:t>
      </w:r>
      <w:proofErr w:type="spellStart"/>
      <w:r w:rsidRPr="00253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Озерской</w:t>
      </w:r>
      <w:proofErr w:type="spellEnd"/>
      <w:r w:rsidRPr="00253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школы № 2 Черных Алина, набравшая 100 баллов по предмету – химия, учитель </w:t>
      </w:r>
      <w:proofErr w:type="spellStart"/>
      <w:r w:rsidRPr="00253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Аюна</w:t>
      </w:r>
      <w:proofErr w:type="spellEnd"/>
      <w:r w:rsidRPr="00253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53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Цыдендамбаевна</w:t>
      </w:r>
      <w:proofErr w:type="spellEnd"/>
      <w:r w:rsidRPr="00253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53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Дашадондокова</w:t>
      </w:r>
      <w:proofErr w:type="spellEnd"/>
      <w:r w:rsidRPr="00253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Победителями республиканской олимпиады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предметам этнокультурного компонента стали: </w:t>
      </w:r>
    </w:p>
    <w:p w:rsidR="00B60E3B" w:rsidRPr="002417BE" w:rsidRDefault="00B60E3B" w:rsidP="002417B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географии Бурятии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Дамбаева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Дыжидма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, ученица 10 класса Сосново-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Озерской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№1, руководитель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Надмитова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Туяна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Гармаевна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B60E3B" w:rsidRPr="002417BE" w:rsidRDefault="002417BE" w:rsidP="002417B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60E3B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акже призеры:</w:t>
      </w:r>
    </w:p>
    <w:p w:rsidR="00B60E3B" w:rsidRPr="002417BE" w:rsidRDefault="00B60E3B" w:rsidP="002417B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 географии Бурятии Ванчиков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Мэргэн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ученик 10 класса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Телембинской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- руководитель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Токтохоева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Соелма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Станиславовна</w:t>
      </w:r>
    </w:p>
    <w:p w:rsidR="00B60E3B" w:rsidRPr="002417BE" w:rsidRDefault="00B60E3B" w:rsidP="002417B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бурятскому языку как родной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Жамбалова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Сэлмэг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Цыденжаповна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, ученица 8 класса Сосново-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Озерской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№1, руководитель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Дондокова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Соелма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Доржиевна</w:t>
      </w:r>
      <w:proofErr w:type="spellEnd"/>
    </w:p>
    <w:p w:rsidR="00B60E3B" w:rsidRPr="002417BE" w:rsidRDefault="00B60E3B" w:rsidP="00241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бурятскому языку как родной Цыренова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Цырен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-Дари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Цыреновна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ученица 9 класса, Сосново-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Озерской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№1, руководитель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Дондокова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Соелма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Доржиевна</w:t>
      </w:r>
      <w:proofErr w:type="spellEnd"/>
    </w:p>
    <w:p w:rsidR="00B60E3B" w:rsidRPr="002417BE" w:rsidRDefault="00B60E3B" w:rsidP="00700D50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 на Всероссийском уровне.</w:t>
      </w:r>
    </w:p>
    <w:p w:rsidR="00B60E3B" w:rsidRPr="002417BE" w:rsidRDefault="00B60E3B" w:rsidP="002417B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Москве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прошла с 12 по 14 марта 2025 года XIX Всероссийская конференция обучающихся НПК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«Национальное Достояние России»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, в которой приняла участие учащиеся Сосново-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Озерской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№2 и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победителем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стала: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Шемелина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Арина, 11 класс, руководитель -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Цырендоржиевна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Наталия Николаевна. Тема работы «Проблема отсутствия систем водоснабжения и водоотведения в селе Сосново-Озерское» оказалась очень актуальной и их пригласили для участия и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докладом на заседание комитета Государственной Думы 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по экологии, природным ресурсам и охра</w:t>
      </w:r>
      <w:r w:rsidR="00253EB6">
        <w:rPr>
          <w:rFonts w:ascii="Times New Roman" w:eastAsia="Times New Roman" w:hAnsi="Times New Roman" w:cs="Times New Roman"/>
          <w:color w:val="000000"/>
          <w:sz w:val="28"/>
          <w:szCs w:val="28"/>
        </w:rPr>
        <w:t>не окружающей среды 3 апреля в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онлайн режиме. От Бурятии выступил Глава Республики А. С.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Цыденов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Е. В.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Луковников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Были представители Забайкальского края, Иркутской области. 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lastRenderedPageBreak/>
        <w:t xml:space="preserve">В феврале месяце школьники СОСОШ №1,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Усть-Эгитуйской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СОШ,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Ульдургинской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СОШ, Можайской СОШ принимали участие в заключительном этапе Федеральной олимпиады школьников по родным языкам и литературам народов России по профилю «Родные языки». По итогам олимпиады в этом году 2 человека стали призерами 3 степени. Среди призеров:</w:t>
      </w:r>
    </w:p>
    <w:p w:rsidR="00B60E3B" w:rsidRPr="002417BE" w:rsidRDefault="00B60E3B" w:rsidP="00241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-143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t>–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ab/>
        <w:t xml:space="preserve">Доржиева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Соелма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>, ученица 8 класса МАОУ «Усть-Эгитуйская СОШ</w:t>
      </w:r>
      <w:proofErr w:type="gramStart"/>
      <w:r w:rsidRPr="002417BE">
        <w:rPr>
          <w:rFonts w:ascii="Times New Roman" w:eastAsia="Liberation Sans" w:hAnsi="Times New Roman" w:cs="Times New Roman"/>
          <w:sz w:val="28"/>
          <w:szCs w:val="28"/>
        </w:rPr>
        <w:t>» ,</w:t>
      </w:r>
      <w:proofErr w:type="gram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руководитель Доржиева Ц.Б., учитель бурятского языка и литературы. </w:t>
      </w:r>
    </w:p>
    <w:p w:rsidR="00B60E3B" w:rsidRDefault="00B60E3B" w:rsidP="002417B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417BE">
        <w:rPr>
          <w:rFonts w:ascii="Times New Roman" w:eastAsia="Liberation Sans" w:hAnsi="Times New Roman" w:cs="Times New Roman"/>
          <w:sz w:val="28"/>
          <w:szCs w:val="28"/>
        </w:rPr>
        <w:t>–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ab/>
        <w:t xml:space="preserve">Цыренова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Цырен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-Дари, </w:t>
      </w:r>
      <w:r w:rsidR="00253EB6">
        <w:rPr>
          <w:rFonts w:ascii="Times New Roman" w:eastAsia="Liberation Sans" w:hAnsi="Times New Roman" w:cs="Times New Roman"/>
          <w:sz w:val="28"/>
          <w:szCs w:val="28"/>
        </w:rPr>
        <w:t>ученица 9 класса МБОУ «Сосново-</w:t>
      </w:r>
      <w:proofErr w:type="spellStart"/>
      <w:r w:rsidR="00253EB6">
        <w:rPr>
          <w:rFonts w:ascii="Times New Roman" w:eastAsia="Liberation Sans" w:hAnsi="Times New Roman" w:cs="Times New Roman"/>
          <w:sz w:val="28"/>
          <w:szCs w:val="28"/>
        </w:rPr>
        <w:t>О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>зерская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СОШ №1», руководитель </w:t>
      </w:r>
      <w:proofErr w:type="spellStart"/>
      <w:r w:rsidRPr="002417BE">
        <w:rPr>
          <w:rFonts w:ascii="Times New Roman" w:eastAsia="Liberation Sans" w:hAnsi="Times New Roman" w:cs="Times New Roman"/>
          <w:sz w:val="28"/>
          <w:szCs w:val="28"/>
        </w:rPr>
        <w:t>Дондокова</w:t>
      </w:r>
      <w:proofErr w:type="spellEnd"/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С.Д., учитель </w:t>
      </w:r>
      <w:r w:rsidR="002417BE">
        <w:rPr>
          <w:rFonts w:ascii="Times New Roman" w:eastAsia="Liberation Sans" w:hAnsi="Times New Roman" w:cs="Times New Roman"/>
          <w:sz w:val="28"/>
          <w:szCs w:val="28"/>
        </w:rPr>
        <w:t xml:space="preserve">бурятского языка и литературы. 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Результаты Федеральной олимпиады школьников по родным языкам и литературам народов России будут действительны в течение четырех лет и дают приоритет при поступлении в ВУЗы страны. </w:t>
      </w:r>
    </w:p>
    <w:p w:rsidR="001D200B" w:rsidRPr="00253EB6" w:rsidRDefault="001D200B" w:rsidP="001D200B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Цыжипов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Ардан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учащийся 10 класса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Исингинской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занял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серебро в реалити-шоу «Герои Первых!» </w:t>
      </w:r>
    </w:p>
    <w:p w:rsidR="001D200B" w:rsidRPr="001D200B" w:rsidRDefault="001D200B" w:rsidP="002417BE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right="-143" w:hanging="284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Работу ученицы из Еравнинского района представили в музее Москвы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. Шакина Злата, учащаяся Сосново-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Озерской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№ 1 приняла участие в Региональном конкурсе рисунков «Нарисуй защитника Отечества». Ее работа отобрана для коллажа в Музей Победы г. Москва. 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right="-14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МАОУ «</w:t>
      </w:r>
      <w:proofErr w:type="spellStart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Исингинская</w:t>
      </w:r>
      <w:proofErr w:type="spellEnd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СОШ» в составе Ассоциации этнокультурных образовательных организаций 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Республиканского центра по развитию бурятского языка Министерства образования и науки РБ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получили оборудование на сумму 1 239 837,00 рублей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. Оборудование выдано в кабинет бурятского языка и литературы, для организации урочной и внеурочной деятельности.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right="-14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конкурса на соискание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премии Главы Республики Бурятия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развития бурятского языка "</w:t>
      </w:r>
      <w:r w:rsidRPr="002417BE">
        <w:rPr>
          <w:rFonts w:ascii="Cambria Math" w:eastAsia="Times New Roman" w:hAnsi="Cambria Math" w:cs="Cambria Math"/>
          <w:color w:val="000000"/>
          <w:sz w:val="28"/>
          <w:szCs w:val="28"/>
        </w:rPr>
        <w:t>𝒀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ндэhэн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хэлэнэй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үлзы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хэшэг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- Священный дар родного языка" в соответствии с Положением о ежегодной премии Главы Республики Бурятия в области развития бурятского языка, утвержденным указом Главы Республики Бурятия от 26.05.2021 г. № 147 в номинации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Лучшая семья признаны </w:t>
      </w:r>
      <w:proofErr w:type="spellStart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Дондоковы</w:t>
      </w:r>
      <w:proofErr w:type="spellEnd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Этигел</w:t>
      </w:r>
      <w:proofErr w:type="spellEnd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Бадмаевич</w:t>
      </w:r>
      <w:proofErr w:type="spellEnd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и</w:t>
      </w:r>
      <w:proofErr w:type="gramEnd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Соёлма</w:t>
      </w:r>
      <w:proofErr w:type="spellEnd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Доржиевна</w:t>
      </w:r>
      <w:proofErr w:type="spellEnd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Еравнинский район в размере 100 000,00 (сто тысяч) рублей.</w:t>
      </w:r>
    </w:p>
    <w:p w:rsidR="00B70333" w:rsidRPr="002417BE" w:rsidRDefault="00B70333" w:rsidP="002417BE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right="-14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Чемпионате и Первенстве Республики Бурятия </w:t>
      </w:r>
      <w:proofErr w:type="gram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спортивному</w:t>
      </w:r>
      <w:proofErr w:type="gramEnd"/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боевому самбо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приуроченном ко Всероссийскому дню самбо, наши спортсмены показали высокие результаты. </w:t>
      </w:r>
    </w:p>
    <w:p w:rsidR="00B70333" w:rsidRPr="002417BE" w:rsidRDefault="002417BE" w:rsidP="002417B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Татаров</w:t>
      </w:r>
      <w:proofErr w:type="spellEnd"/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Олег занял второе место в весовой категории 50 кг;</w:t>
      </w:r>
    </w:p>
    <w:p w:rsidR="00B70333" w:rsidRPr="002417BE" w:rsidRDefault="002417BE" w:rsidP="002417B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Утюжникова</w:t>
      </w:r>
      <w:proofErr w:type="spellEnd"/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Настя также завоевала серебряную медаль в весовой категории 54 кг;</w:t>
      </w:r>
    </w:p>
    <w:p w:rsidR="00B70333" w:rsidRPr="002417BE" w:rsidRDefault="002417BE" w:rsidP="00241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proofErr w:type="spellStart"/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Жамсуева</w:t>
      </w:r>
      <w:proofErr w:type="spellEnd"/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Юмжана</w:t>
      </w:r>
      <w:proofErr w:type="spellEnd"/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стала серебряным призёром в весовой категории 40 кг;</w:t>
      </w:r>
    </w:p>
    <w:p w:rsidR="00B70333" w:rsidRPr="002417BE" w:rsidRDefault="002417BE" w:rsidP="002417B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Очирова Ирина получила бронзовую медаль в весовой категории 59 кг;</w:t>
      </w:r>
    </w:p>
    <w:p w:rsidR="00B70333" w:rsidRPr="002417BE" w:rsidRDefault="00B70333" w:rsidP="00B70333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right="-14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11 по 16 марта 2025 года в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Кемерово прошло Первенство России по универсальному бою,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выступала команда спортивного клуба "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Соемб</w:t>
      </w:r>
      <w:r w:rsid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" из Сосново-</w:t>
      </w:r>
      <w:proofErr w:type="spellStart"/>
      <w:r w:rsid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Озерской</w:t>
      </w:r>
      <w:proofErr w:type="spellEnd"/>
      <w:r w:rsid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№1</w:t>
      </w: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70333" w:rsidRPr="002417BE" w:rsidRDefault="002417BE" w:rsidP="002417B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место - Очирова Ирина 3 место - </w:t>
      </w:r>
      <w:proofErr w:type="spellStart"/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Утюжникова</w:t>
      </w:r>
      <w:proofErr w:type="spellEnd"/>
      <w:r w:rsidR="00B70333"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Анастасия </w:t>
      </w:r>
    </w:p>
    <w:p w:rsidR="00B70333" w:rsidRPr="00253EB6" w:rsidRDefault="00B70333" w:rsidP="002417B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соревнований команда Республики Бурятия </w:t>
      </w:r>
      <w:r w:rsidRPr="00253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завоевала общекомандное 1-е место!</w:t>
      </w:r>
    </w:p>
    <w:p w:rsidR="00B60E3B" w:rsidRPr="002417BE" w:rsidRDefault="00B60E3B" w:rsidP="001D200B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071"/>
          <w:tab w:val="left" w:pos="9498"/>
        </w:tabs>
        <w:spacing w:after="0"/>
        <w:ind w:left="0"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2024 году мероприятия в рамках национального проекта «Образование»- завершились и стартовал </w:t>
      </w:r>
      <w:r w:rsidRPr="001D20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Национальный проект «Молодежь и дети».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071"/>
          <w:tab w:val="left" w:pos="9498"/>
        </w:tabs>
        <w:spacing w:after="0"/>
        <w:ind w:left="0" w:right="-14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достижения результатов регионального проекта «Все лучшее детям» национального проекта «Молодежь и дети» получены с Министерства образования и науки Республики Бурятия средства обучения и воспитания предметных кабинетов «</w:t>
      </w:r>
      <w:proofErr w:type="spellStart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ОБиЗР</w:t>
      </w:r>
      <w:proofErr w:type="spellEnd"/>
      <w:r w:rsidRPr="002417BE">
        <w:rPr>
          <w:rFonts w:ascii="Times New Roman" w:eastAsia="Times New Roman" w:hAnsi="Times New Roman" w:cs="Times New Roman"/>
          <w:color w:val="000000"/>
          <w:sz w:val="28"/>
          <w:szCs w:val="28"/>
        </w:rPr>
        <w:t>» и «Труд» на общую сумму 2 072 760,0 рублей. Оборудование распределено между школами согласно их потребности.</w:t>
      </w:r>
    </w:p>
    <w:p w:rsidR="00B60E3B" w:rsidRPr="001D200B" w:rsidRDefault="00B60E3B" w:rsidP="001D200B">
      <w:pPr>
        <w:pStyle w:val="a3"/>
        <w:spacing w:after="0"/>
        <w:ind w:left="0" w:right="-143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1D200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Произведёны</w:t>
      </w:r>
      <w:proofErr w:type="spellEnd"/>
      <w:r w:rsidRPr="001D200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капитальные ремонты объектов</w:t>
      </w:r>
      <w:r w:rsidRPr="001D200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: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spacing w:after="0"/>
        <w:ind w:left="0" w:right="-143" w:hanging="284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17BE">
        <w:rPr>
          <w:rFonts w:ascii="Times New Roman" w:eastAsia="SimSun" w:hAnsi="Times New Roman" w:cs="Times New Roman"/>
          <w:sz w:val="28"/>
          <w:szCs w:val="28"/>
          <w:lang w:eastAsia="zh-CN"/>
        </w:rPr>
        <w:t>здания МБОУ «Попереченская ООШ» по федеральной программе «Модернизация школьных систем»;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spacing w:after="0"/>
        <w:ind w:left="0" w:right="-143" w:hanging="284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17BE">
        <w:rPr>
          <w:rFonts w:ascii="Times New Roman" w:eastAsia="SimSun" w:hAnsi="Times New Roman" w:cs="Times New Roman"/>
          <w:sz w:val="28"/>
          <w:szCs w:val="28"/>
          <w:lang w:eastAsia="zh-CN"/>
        </w:rPr>
        <w:t>утепление КСК МАОУ «Усть-Эгитуйская СОШ»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(</w:t>
      </w:r>
      <w:r w:rsidRPr="002417BE">
        <w:rPr>
          <w:rFonts w:ascii="Times New Roman" w:eastAsia="SimSun" w:hAnsi="Times New Roman" w:cs="Times New Roman"/>
          <w:sz w:val="28"/>
          <w:szCs w:val="28"/>
          <w:lang w:eastAsia="zh-CN"/>
        </w:rPr>
        <w:t>5011556,25);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spacing w:after="0"/>
        <w:ind w:left="0" w:right="-143" w:hanging="284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17BE">
        <w:rPr>
          <w:rFonts w:ascii="Times New Roman" w:eastAsia="SimSun" w:hAnsi="Times New Roman" w:cs="Times New Roman"/>
          <w:sz w:val="28"/>
          <w:szCs w:val="28"/>
          <w:lang w:eastAsia="zh-CN"/>
        </w:rPr>
        <w:t>котельной МБДОУ «Ласточка»;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spacing w:after="0"/>
        <w:ind w:left="0" w:right="-143" w:hanging="284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17BE">
        <w:rPr>
          <w:rFonts w:ascii="Times New Roman" w:eastAsia="SimSun" w:hAnsi="Times New Roman" w:cs="Times New Roman"/>
          <w:sz w:val="28"/>
          <w:szCs w:val="28"/>
          <w:lang w:eastAsia="zh-CN"/>
        </w:rPr>
        <w:t>спального корпуса МБУ ДОЛ «</w:t>
      </w:r>
      <w:proofErr w:type="spellStart"/>
      <w:r w:rsidRPr="002417BE">
        <w:rPr>
          <w:rFonts w:ascii="Times New Roman" w:eastAsia="SimSun" w:hAnsi="Times New Roman" w:cs="Times New Roman"/>
          <w:sz w:val="28"/>
          <w:szCs w:val="28"/>
          <w:lang w:eastAsia="zh-CN"/>
        </w:rPr>
        <w:t>Яндола</w:t>
      </w:r>
      <w:proofErr w:type="spellEnd"/>
      <w:r w:rsidRPr="002417BE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Pr="002417BE">
        <w:rPr>
          <w:rFonts w:ascii="Times New Roman" w:eastAsia="Liberation Sans" w:hAnsi="Times New Roman" w:cs="Times New Roman"/>
          <w:sz w:val="28"/>
          <w:szCs w:val="28"/>
        </w:rPr>
        <w:t xml:space="preserve"> (</w:t>
      </w:r>
      <w:r w:rsidRPr="002417BE">
        <w:rPr>
          <w:rFonts w:ascii="Times New Roman" w:eastAsia="SimSun" w:hAnsi="Times New Roman" w:cs="Times New Roman"/>
          <w:sz w:val="28"/>
          <w:szCs w:val="28"/>
          <w:lang w:eastAsia="zh-CN"/>
        </w:rPr>
        <w:t>4415801,00) и приобретение мебели (594460,00);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spacing w:after="0"/>
        <w:ind w:left="0" w:right="-143" w:hanging="284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17BE">
        <w:rPr>
          <w:rFonts w:ascii="Times New Roman" w:eastAsia="SimSun" w:hAnsi="Times New Roman" w:cs="Times New Roman"/>
          <w:sz w:val="28"/>
          <w:szCs w:val="28"/>
          <w:lang w:eastAsia="zh-CN"/>
        </w:rPr>
        <w:t>здания Комитета по образованию (7915827,07);</w:t>
      </w:r>
    </w:p>
    <w:p w:rsidR="00B60E3B" w:rsidRPr="002417BE" w:rsidRDefault="00B60E3B" w:rsidP="00700D50">
      <w:pPr>
        <w:pStyle w:val="a3"/>
        <w:numPr>
          <w:ilvl w:val="0"/>
          <w:numId w:val="12"/>
        </w:numPr>
        <w:spacing w:after="0"/>
        <w:ind w:left="0" w:right="-143" w:hanging="284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417BE">
        <w:rPr>
          <w:rFonts w:ascii="Times New Roman" w:eastAsia="SimSun" w:hAnsi="Times New Roman" w:cs="Times New Roman"/>
          <w:sz w:val="28"/>
          <w:szCs w:val="28"/>
          <w:lang w:eastAsia="zh-CN"/>
        </w:rPr>
        <w:t>ремонт дымососов в котельной Озерной СОШ (718822,00);</w:t>
      </w:r>
    </w:p>
    <w:p w:rsidR="002529D1" w:rsidRPr="002417BE" w:rsidRDefault="002529D1" w:rsidP="00B9193C">
      <w:pPr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471F37" w:rsidRPr="002417BE" w:rsidRDefault="00471F37" w:rsidP="00B9193C">
      <w:pPr>
        <w:ind w:left="284" w:hanging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71F37" w:rsidRPr="0024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5B1A"/>
    <w:multiLevelType w:val="hybridMultilevel"/>
    <w:tmpl w:val="877AB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F621F"/>
    <w:multiLevelType w:val="hybridMultilevel"/>
    <w:tmpl w:val="C6AEB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E6AC2"/>
    <w:multiLevelType w:val="hybridMultilevel"/>
    <w:tmpl w:val="C7C0B5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A668A"/>
    <w:multiLevelType w:val="hybridMultilevel"/>
    <w:tmpl w:val="2926D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83C33"/>
    <w:multiLevelType w:val="hybridMultilevel"/>
    <w:tmpl w:val="6AE2FB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B1609"/>
    <w:multiLevelType w:val="hybridMultilevel"/>
    <w:tmpl w:val="33907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F501B"/>
    <w:multiLevelType w:val="hybridMultilevel"/>
    <w:tmpl w:val="F05EE3C6"/>
    <w:lvl w:ilvl="0" w:tplc="EA3EDD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F728A"/>
    <w:multiLevelType w:val="hybridMultilevel"/>
    <w:tmpl w:val="E3109B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DB12CA"/>
    <w:multiLevelType w:val="hybridMultilevel"/>
    <w:tmpl w:val="1D9AED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703FF"/>
    <w:multiLevelType w:val="hybridMultilevel"/>
    <w:tmpl w:val="F5962D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53A8CE68">
      <w:start w:val="2022"/>
      <w:numFmt w:val="bullet"/>
      <w:lvlText w:val="•"/>
      <w:lvlJc w:val="left"/>
      <w:pPr>
        <w:ind w:left="1157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0" w15:restartNumberingAfterBreak="0">
    <w:nsid w:val="3338220E"/>
    <w:multiLevelType w:val="hybridMultilevel"/>
    <w:tmpl w:val="51023E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A74F7"/>
    <w:multiLevelType w:val="hybridMultilevel"/>
    <w:tmpl w:val="F2F40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F3DAF"/>
    <w:multiLevelType w:val="hybridMultilevel"/>
    <w:tmpl w:val="513A8B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3B6046"/>
    <w:multiLevelType w:val="hybridMultilevel"/>
    <w:tmpl w:val="4C8AA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356A1"/>
    <w:multiLevelType w:val="hybridMultilevel"/>
    <w:tmpl w:val="F774A0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8EB4F38E">
      <w:start w:val="18"/>
      <w:numFmt w:val="bullet"/>
      <w:lvlText w:val="•"/>
      <w:lvlJc w:val="left"/>
      <w:pPr>
        <w:ind w:left="2352" w:hanging="1272"/>
      </w:pPr>
      <w:rPr>
        <w:rFonts w:ascii="Times New Roman" w:eastAsia="Liberation San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866DA"/>
    <w:multiLevelType w:val="hybridMultilevel"/>
    <w:tmpl w:val="198C718E"/>
    <w:lvl w:ilvl="0" w:tplc="1E68C29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BA44E3"/>
    <w:multiLevelType w:val="hybridMultilevel"/>
    <w:tmpl w:val="AA88BC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247327"/>
    <w:multiLevelType w:val="hybridMultilevel"/>
    <w:tmpl w:val="E222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0389D"/>
    <w:multiLevelType w:val="hybridMultilevel"/>
    <w:tmpl w:val="3DEE3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175631"/>
    <w:multiLevelType w:val="hybridMultilevel"/>
    <w:tmpl w:val="AFC491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4C0B97"/>
    <w:multiLevelType w:val="hybridMultilevel"/>
    <w:tmpl w:val="AA40F1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A34661"/>
    <w:multiLevelType w:val="hybridMultilevel"/>
    <w:tmpl w:val="63CC1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B0472"/>
    <w:multiLevelType w:val="hybridMultilevel"/>
    <w:tmpl w:val="76CE5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20"/>
  </w:num>
  <w:num w:numId="5">
    <w:abstractNumId w:val="17"/>
  </w:num>
  <w:num w:numId="6">
    <w:abstractNumId w:val="3"/>
  </w:num>
  <w:num w:numId="7">
    <w:abstractNumId w:val="13"/>
  </w:num>
  <w:num w:numId="8">
    <w:abstractNumId w:val="16"/>
  </w:num>
  <w:num w:numId="9">
    <w:abstractNumId w:val="18"/>
  </w:num>
  <w:num w:numId="10">
    <w:abstractNumId w:val="9"/>
  </w:num>
  <w:num w:numId="11">
    <w:abstractNumId w:val="4"/>
  </w:num>
  <w:num w:numId="12">
    <w:abstractNumId w:val="14"/>
  </w:num>
  <w:num w:numId="13">
    <w:abstractNumId w:val="6"/>
  </w:num>
  <w:num w:numId="14">
    <w:abstractNumId w:val="15"/>
  </w:num>
  <w:num w:numId="15">
    <w:abstractNumId w:val="1"/>
  </w:num>
  <w:num w:numId="16">
    <w:abstractNumId w:val="11"/>
  </w:num>
  <w:num w:numId="17">
    <w:abstractNumId w:val="21"/>
  </w:num>
  <w:num w:numId="18">
    <w:abstractNumId w:val="10"/>
  </w:num>
  <w:num w:numId="19">
    <w:abstractNumId w:val="2"/>
  </w:num>
  <w:num w:numId="20">
    <w:abstractNumId w:val="8"/>
  </w:num>
  <w:num w:numId="21">
    <w:abstractNumId w:val="22"/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07D"/>
    <w:rsid w:val="00055232"/>
    <w:rsid w:val="0006207B"/>
    <w:rsid w:val="000E30BD"/>
    <w:rsid w:val="001D200B"/>
    <w:rsid w:val="001E307D"/>
    <w:rsid w:val="002417BE"/>
    <w:rsid w:val="002529D1"/>
    <w:rsid w:val="00253EB6"/>
    <w:rsid w:val="0035567D"/>
    <w:rsid w:val="003F31C6"/>
    <w:rsid w:val="00414FCC"/>
    <w:rsid w:val="00471F37"/>
    <w:rsid w:val="005E4167"/>
    <w:rsid w:val="00610D6D"/>
    <w:rsid w:val="00700D50"/>
    <w:rsid w:val="0073730E"/>
    <w:rsid w:val="009528D8"/>
    <w:rsid w:val="009961A6"/>
    <w:rsid w:val="00A81E2A"/>
    <w:rsid w:val="00B60E3B"/>
    <w:rsid w:val="00B70333"/>
    <w:rsid w:val="00B87881"/>
    <w:rsid w:val="00B9193C"/>
    <w:rsid w:val="00CE2327"/>
    <w:rsid w:val="00DE6A9D"/>
    <w:rsid w:val="00E43423"/>
    <w:rsid w:val="00FB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BFAC1-D44F-46D6-896F-AB67B360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167"/>
    <w:pPr>
      <w:ind w:left="720"/>
      <w:contextualSpacing/>
    </w:pPr>
  </w:style>
  <w:style w:type="table" w:styleId="a4">
    <w:name w:val="Table Grid"/>
    <w:basedOn w:val="a1"/>
    <w:uiPriority w:val="59"/>
    <w:rsid w:val="00414FC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4"/>
    <w:uiPriority w:val="59"/>
    <w:rsid w:val="009528D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59"/>
    <w:rsid w:val="009528D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4"/>
    <w:uiPriority w:val="59"/>
    <w:rsid w:val="009528D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4"/>
    <w:uiPriority w:val="59"/>
    <w:rsid w:val="00CE232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4"/>
    <w:uiPriority w:val="59"/>
    <w:rsid w:val="00CE232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4"/>
    <w:uiPriority w:val="59"/>
    <w:rsid w:val="00CE232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4"/>
    <w:uiPriority w:val="59"/>
    <w:rsid w:val="00610D6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4"/>
    <w:uiPriority w:val="59"/>
    <w:rsid w:val="00610D6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4"/>
    <w:uiPriority w:val="59"/>
    <w:rsid w:val="00610D6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4251</Words>
  <Characters>24237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Metod1</cp:lastModifiedBy>
  <cp:revision>2</cp:revision>
  <dcterms:created xsi:type="dcterms:W3CDTF">2026-06-16T05:20:00Z</dcterms:created>
  <dcterms:modified xsi:type="dcterms:W3CDTF">2026-06-16T05:20:00Z</dcterms:modified>
</cp:coreProperties>
</file>